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493" w:rsidRDefault="00EC7493"/>
    <w:tbl>
      <w:tblPr>
        <w:tblStyle w:val="a3"/>
        <w:tblW w:w="7372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"/>
        <w:gridCol w:w="5231"/>
        <w:gridCol w:w="146"/>
        <w:gridCol w:w="978"/>
        <w:gridCol w:w="12"/>
        <w:gridCol w:w="429"/>
      </w:tblGrid>
      <w:tr w:rsidR="00902033" w:rsidRPr="00482F98" w:rsidTr="00241E5A">
        <w:trPr>
          <w:trHeight w:val="502"/>
        </w:trPr>
        <w:tc>
          <w:tcPr>
            <w:tcW w:w="5807" w:type="dxa"/>
            <w:gridSpan w:val="3"/>
            <w:shd w:val="clear" w:color="auto" w:fill="FFFFFF" w:themeFill="background1"/>
            <w:vAlign w:val="center"/>
          </w:tcPr>
          <w:p w:rsidR="00902033" w:rsidRPr="00BC13D7" w:rsidRDefault="00902033" w:rsidP="003D3D57">
            <w:pPr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BC13D7">
              <w:rPr>
                <w:rFonts w:ascii="Times New Roman" w:hAnsi="Times New Roman" w:cs="Times New Roman"/>
                <w:b/>
                <w:i/>
              </w:rPr>
              <w:t>Фамилия, Имя</w:t>
            </w:r>
          </w:p>
        </w:tc>
        <w:tc>
          <w:tcPr>
            <w:tcW w:w="1565" w:type="dxa"/>
            <w:gridSpan w:val="4"/>
            <w:shd w:val="clear" w:color="auto" w:fill="FFFFFF" w:themeFill="background1"/>
            <w:vAlign w:val="center"/>
          </w:tcPr>
          <w:p w:rsidR="00902033" w:rsidRPr="00482F98" w:rsidRDefault="006E0973" w:rsidP="00EC74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9020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902033" w:rsidRPr="006F2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ласс</w:t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7C45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____</w:t>
            </w:r>
            <w:r w:rsidR="009020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902033" w:rsidRPr="00F87624" w:rsidTr="007C4556">
        <w:trPr>
          <w:trHeight w:val="475"/>
        </w:trPr>
        <w:tc>
          <w:tcPr>
            <w:tcW w:w="7372" w:type="dxa"/>
            <w:gridSpan w:val="7"/>
            <w:shd w:val="clear" w:color="auto" w:fill="FFFFFF" w:themeFill="background1"/>
            <w:vAlign w:val="center"/>
          </w:tcPr>
          <w:p w:rsidR="00902033" w:rsidRDefault="00902033" w:rsidP="0090203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КОНТРОЛЬНАЯ РАБОТА ПО </w:t>
            </w:r>
            <w:r w:rsidR="007C4556">
              <w:rPr>
                <w:rFonts w:ascii="Times New Roman" w:hAnsi="Times New Roman" w:cs="Times New Roman"/>
                <w:b/>
                <w:i/>
              </w:rPr>
              <w:t>ГЕОМЕТРИИ</w:t>
            </w:r>
            <w:r w:rsidR="00310283">
              <w:rPr>
                <w:rFonts w:ascii="Times New Roman" w:hAnsi="Times New Roman" w:cs="Times New Roman"/>
                <w:b/>
                <w:i/>
              </w:rPr>
              <w:t>№</w:t>
            </w:r>
          </w:p>
          <w:p w:rsidR="00902033" w:rsidRPr="00E924C9" w:rsidRDefault="007C4556" w:rsidP="007C455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Вариант №1</w:t>
            </w:r>
          </w:p>
        </w:tc>
      </w:tr>
      <w:tr w:rsidR="00310283" w:rsidRPr="00482F98" w:rsidTr="00241E5A">
        <w:trPr>
          <w:cantSplit/>
          <w:trHeight w:val="892"/>
        </w:trPr>
        <w:tc>
          <w:tcPr>
            <w:tcW w:w="576" w:type="dxa"/>
            <w:gridSpan w:val="2"/>
          </w:tcPr>
          <w:p w:rsidR="00310283" w:rsidRDefault="00310283" w:rsidP="003D3D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77" w:type="dxa"/>
            <w:gridSpan w:val="2"/>
            <w:vAlign w:val="center"/>
          </w:tcPr>
          <w:p w:rsidR="00310283" w:rsidRPr="00482F98" w:rsidRDefault="00310283" w:rsidP="003102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F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</w:t>
            </w:r>
          </w:p>
        </w:tc>
        <w:tc>
          <w:tcPr>
            <w:tcW w:w="990" w:type="dxa"/>
            <w:gridSpan w:val="2"/>
            <w:vAlign w:val="center"/>
          </w:tcPr>
          <w:p w:rsidR="00310283" w:rsidRPr="00482F98" w:rsidRDefault="00310283" w:rsidP="003102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F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</w:p>
        </w:tc>
        <w:tc>
          <w:tcPr>
            <w:tcW w:w="429" w:type="dxa"/>
            <w:textDirection w:val="btLr"/>
          </w:tcPr>
          <w:p w:rsidR="00310283" w:rsidRPr="00482F98" w:rsidRDefault="00310283" w:rsidP="00875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4B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</w:p>
        </w:tc>
      </w:tr>
      <w:tr w:rsidR="00310283" w:rsidRPr="00E3430C" w:rsidTr="00241E5A">
        <w:trPr>
          <w:trHeight w:val="245"/>
        </w:trPr>
        <w:tc>
          <w:tcPr>
            <w:tcW w:w="576" w:type="dxa"/>
            <w:gridSpan w:val="2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5377" w:type="dxa"/>
            <w:gridSpan w:val="2"/>
          </w:tcPr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t>Ука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жи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те но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ме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ра вер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ных утвер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жде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ний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proofErr w:type="gramStart"/>
            <w:r w:rsidRPr="00E921F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) Через точку, не ле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жа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щую на дан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ной пря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мой, можно про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ве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сти пря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мую, па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рал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лель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ную этой пря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мой.</w:t>
            </w:r>
            <w:proofErr w:type="gramEnd"/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2) Тре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уголь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ник со сто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ро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ми 1, 2, 4 су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ще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ству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ет.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3) Если в ромбе один из углов равен 90°, то такой ромб — квад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рат.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4) В любом па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рал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ле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ло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грам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ме диа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го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ли равны.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t>Ре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ше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ние.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1) «Через точку, не 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жа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щую на дан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ной пря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мой, можно про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сти пря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мую, па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рал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лель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ную этой пря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мой» —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8"/>
                <w:szCs w:val="18"/>
              </w:rPr>
              <w:t>верно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, это ак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ма пла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мет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рии.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2) 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уголь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ник со сто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ми 1, 2, 4 су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ще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ству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ет» —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8"/>
                <w:szCs w:val="18"/>
              </w:rPr>
              <w:t>не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8"/>
                <w:szCs w:val="18"/>
              </w:rPr>
              <w:softHyphen/>
              <w:t>вер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8"/>
                <w:szCs w:val="18"/>
              </w:rPr>
              <w:softHyphen/>
              <w:t>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: для того, чтобы су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ще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ство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вал 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уголь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ник, сумма длин любых его двух сто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рон долж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 быть боль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ше длины 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тьей сто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ны.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3) «Если в ромбе один из углов равен 90°, то такой ромб — квад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рат» —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8"/>
                <w:szCs w:val="18"/>
              </w:rPr>
              <w:t>верно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, в этом слу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чае про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по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лож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ный угол тоже будет равен 90°, а зна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чит и два дру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гих (рав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ных) угла будут равны по 90°.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4) «В любом па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рал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грам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ме диа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ли равны» —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8"/>
                <w:szCs w:val="18"/>
              </w:rPr>
              <w:t>не верно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, диа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ли в про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из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ном па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рал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грам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ме не равны.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13.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 13|31|1;3|1,3</w:t>
            </w:r>
          </w:p>
          <w:p w:rsidR="006E0973" w:rsidRPr="00E921FF" w:rsidRDefault="006E0973" w:rsidP="006E0973">
            <w:pPr>
              <w:jc w:val="right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340590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13|31|1;3|1,3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Источник: Де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мон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стра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ци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он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ная вер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сия ГИА—2015.</w:t>
            </w:r>
          </w:p>
          <w:p w:rsidR="00310283" w:rsidRPr="00373864" w:rsidRDefault="00310283" w:rsidP="0098238C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310283" w:rsidRPr="0098238C" w:rsidRDefault="00310283" w:rsidP="007C455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9" w:type="dxa"/>
            <w:vAlign w:val="center"/>
          </w:tcPr>
          <w:p w:rsidR="00310283" w:rsidRPr="0024201E" w:rsidRDefault="0024201E" w:rsidP="0024201E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310283" w:rsidRPr="00E3430C" w:rsidTr="00241E5A">
        <w:trPr>
          <w:trHeight w:val="245"/>
        </w:trPr>
        <w:tc>
          <w:tcPr>
            <w:tcW w:w="576" w:type="dxa"/>
            <w:gridSpan w:val="2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377" w:type="dxa"/>
            <w:gridSpan w:val="2"/>
          </w:tcPr>
          <w:p w:rsidR="00310283" w:rsidRPr="0009750A" w:rsidRDefault="00310283" w:rsidP="0098238C">
            <w:pPr>
              <w:pStyle w:val="Default"/>
              <w:rPr>
                <w:b/>
                <w:i/>
                <w:sz w:val="20"/>
                <w:szCs w:val="20"/>
              </w:rPr>
            </w:pPr>
            <w:r w:rsidRPr="0009750A">
              <w:rPr>
                <w:b/>
                <w:i/>
                <w:sz w:val="20"/>
                <w:szCs w:val="20"/>
              </w:rPr>
              <w:t xml:space="preserve">Какие из следующих утверждений </w:t>
            </w:r>
            <w:r w:rsidRPr="0009750A">
              <w:rPr>
                <w:b/>
                <w:i/>
                <w:sz w:val="20"/>
                <w:szCs w:val="20"/>
                <w:u w:val="single"/>
              </w:rPr>
              <w:t>верны?</w:t>
            </w:r>
            <w:r w:rsidRPr="0009750A">
              <w:rPr>
                <w:b/>
                <w:i/>
                <w:sz w:val="20"/>
                <w:szCs w:val="20"/>
              </w:rPr>
              <w:t xml:space="preserve"> </w:t>
            </w:r>
          </w:p>
          <w:p w:rsidR="00310283" w:rsidRPr="00C82A22" w:rsidRDefault="00310283" w:rsidP="00F53DC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09750A">
              <w:rPr>
                <w:rFonts w:ascii="Calibri" w:eastAsiaTheme="minorHAnsi" w:hAnsi="Calibri" w:cs="Calibri"/>
                <w:b/>
                <w:bCs/>
                <w:i/>
                <w:color w:val="000000"/>
                <w:sz w:val="20"/>
                <w:szCs w:val="20"/>
                <w:lang w:eastAsia="en-US"/>
              </w:rPr>
              <w:t xml:space="preserve">1. </w:t>
            </w:r>
            <w:r w:rsidRPr="00C82A22">
              <w:rPr>
                <w:rFonts w:ascii="Calibri" w:eastAsiaTheme="minorHAnsi" w:hAnsi="Calibri" w:cs="Calibri"/>
                <w:b/>
                <w:i/>
                <w:color w:val="000000"/>
                <w:sz w:val="20"/>
                <w:szCs w:val="20"/>
                <w:lang w:eastAsia="en-US"/>
              </w:rPr>
              <w:t xml:space="preserve">Вокруг любого треугольника можно описать окружность. </w:t>
            </w:r>
          </w:p>
          <w:p w:rsidR="00310283" w:rsidRPr="00C82A22" w:rsidRDefault="00310283" w:rsidP="00F53DCC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C82A22">
              <w:rPr>
                <w:rFonts w:ascii="Calibri" w:eastAsiaTheme="minorHAnsi" w:hAnsi="Calibri" w:cs="Calibri"/>
                <w:b/>
                <w:bCs/>
                <w:i/>
                <w:color w:val="000000"/>
                <w:sz w:val="20"/>
                <w:szCs w:val="20"/>
                <w:lang w:eastAsia="en-US"/>
              </w:rPr>
              <w:t xml:space="preserve">2. </w:t>
            </w:r>
            <w:r w:rsidRPr="00C82A22">
              <w:rPr>
                <w:rFonts w:ascii="Calibri" w:eastAsiaTheme="minorHAnsi" w:hAnsi="Calibri" w:cs="Calibri"/>
                <w:b/>
                <w:i/>
                <w:color w:val="000000"/>
                <w:sz w:val="20"/>
                <w:szCs w:val="20"/>
                <w:lang w:eastAsia="en-US"/>
              </w:rPr>
              <w:t xml:space="preserve">Если в параллелограмме диагонали равны, то этот параллелограмм — ромб. </w:t>
            </w:r>
          </w:p>
          <w:p w:rsidR="00310283" w:rsidRPr="00E4603D" w:rsidRDefault="00310283" w:rsidP="00F53DCC">
            <w:pPr>
              <w:pStyle w:val="Default"/>
              <w:rPr>
                <w:b/>
                <w:i/>
                <w:sz w:val="20"/>
                <w:szCs w:val="20"/>
              </w:rPr>
            </w:pPr>
            <w:r w:rsidRPr="00C82A22">
              <w:rPr>
                <w:rFonts w:eastAsiaTheme="minorHAnsi"/>
                <w:b/>
                <w:bCs/>
                <w:i/>
                <w:sz w:val="20"/>
                <w:szCs w:val="20"/>
                <w:lang w:eastAsia="en-US"/>
              </w:rPr>
              <w:t xml:space="preserve">3. </w:t>
            </w:r>
            <w:r w:rsidRPr="00C82A22">
              <w:rPr>
                <w:rFonts w:eastAsiaTheme="minorHAnsi"/>
                <w:b/>
                <w:i/>
                <w:sz w:val="20"/>
                <w:szCs w:val="20"/>
                <w:lang w:eastAsia="en-US"/>
              </w:rPr>
              <w:t>Площадь ромба равна половине произведения его диагоналей.</w:t>
            </w:r>
          </w:p>
        </w:tc>
        <w:tc>
          <w:tcPr>
            <w:tcW w:w="990" w:type="dxa"/>
            <w:gridSpan w:val="2"/>
          </w:tcPr>
          <w:p w:rsidR="00310283" w:rsidRPr="0098238C" w:rsidRDefault="00310283" w:rsidP="007C455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9" w:type="dxa"/>
            <w:vAlign w:val="center"/>
          </w:tcPr>
          <w:p w:rsidR="00310283" w:rsidRPr="0024201E" w:rsidRDefault="0024201E" w:rsidP="0024201E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310283" w:rsidRPr="00E3430C" w:rsidTr="00241E5A">
        <w:trPr>
          <w:trHeight w:val="245"/>
        </w:trPr>
        <w:tc>
          <w:tcPr>
            <w:tcW w:w="576" w:type="dxa"/>
            <w:gridSpan w:val="2"/>
            <w:vAlign w:val="center"/>
          </w:tcPr>
          <w:p w:rsidR="00310283" w:rsidRPr="007B79AE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377" w:type="dxa"/>
            <w:gridSpan w:val="2"/>
          </w:tcPr>
          <w:p w:rsidR="006E0973" w:rsidRPr="00E921FF" w:rsidRDefault="00310283" w:rsidP="006E0973">
            <w:pPr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</w:rPr>
            </w:pPr>
            <w:r w:rsidRPr="0037386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Пря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мые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m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и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n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па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рал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лель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ны. Най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те </w:t>
            </w:r>
            <w:r w:rsidR="006E0973" w:rsidRPr="00C82A22">
              <w:rPr>
                <w:rFonts w:ascii="Cambria Math" w:eastAsia="Times New Roman" w:hAnsi="Cambria Math" w:cs="Cambria Math"/>
                <w:b/>
                <w:i/>
                <w:color w:val="000000"/>
                <w:sz w:val="16"/>
                <w:szCs w:val="16"/>
              </w:rPr>
              <w:t>∠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3, 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если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="006E0973" w:rsidRPr="00C82A22">
              <w:rPr>
                <w:rFonts w:ascii="Cambria Math" w:eastAsia="Times New Roman" w:hAnsi="Cambria Math" w:cs="Cambria Math"/>
                <w:b/>
                <w:i/>
                <w:color w:val="000000"/>
                <w:sz w:val="16"/>
                <w:szCs w:val="16"/>
              </w:rPr>
              <w:t>∠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1= 24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, </w:t>
            </w:r>
            <w:r w:rsidR="006E0973" w:rsidRPr="00C82A22">
              <w:rPr>
                <w:rFonts w:ascii="Cambria Math" w:eastAsia="Times New Roman" w:hAnsi="Cambria Math" w:cs="Cambria Math"/>
                <w:b/>
                <w:i/>
                <w:color w:val="000000"/>
                <w:sz w:val="16"/>
                <w:szCs w:val="16"/>
              </w:rPr>
              <w:t>∠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2 = 76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. 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Ответ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дайте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в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гра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ду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</w:r>
            <w:r w:rsidR="006E0973" w:rsidRPr="00C82A22">
              <w:rPr>
                <w:rFonts w:ascii="Verdana" w:eastAsia="Times New Roman" w:hAnsi="Verdana" w:cs="Verdana"/>
                <w:b/>
                <w:i/>
                <w:color w:val="000000"/>
                <w:sz w:val="16"/>
                <w:szCs w:val="16"/>
              </w:rPr>
              <w:t>сах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0CE434A4" wp14:editId="29C41DF1">
                  <wp:extent cx="1219200" cy="847725"/>
                  <wp:effectExtent l="0" t="0" r="0" b="9525"/>
                  <wp:docPr id="9" name="Рисунок 9" descr="https://math-oge.sdamgia.ru/get_file?id=68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th-oge.sdamgia.ru/get_file?id=68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t>Ре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ше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ние.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vanish/>
                <w:color w:val="000000"/>
                <w:sz w:val="18"/>
                <w:szCs w:val="18"/>
              </w:rPr>
              <w:drawing>
                <wp:inline distT="0" distB="0" distL="0" distR="0" wp14:anchorId="63BD8063" wp14:editId="77F34DFF">
                  <wp:extent cx="2152650" cy="1495425"/>
                  <wp:effectExtent l="0" t="0" r="0" b="9525"/>
                  <wp:docPr id="22" name="Рисунок 22" descr="https://math-oge.sdamgia.ru/get_file?id=6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th-oge.sdamgia.ru/get_file?id=6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Введём обо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зна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че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ние как по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за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 на ри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сун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ке. Углы 1 и 4 со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от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вет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ствен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ные, по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это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му </w:t>
            </w:r>
            <w:r w:rsidRPr="00E921FF">
              <w:rPr>
                <w:rFonts w:ascii="Cambria Math" w:eastAsia="Times New Roman" w:hAnsi="Cambria Math" w:cs="Cambria Math"/>
                <w:vanish/>
                <w:color w:val="000000"/>
                <w:sz w:val="18"/>
                <w:szCs w:val="18"/>
              </w:rPr>
              <w:t>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4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=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Cambria Math" w:eastAsia="Times New Roman" w:hAnsi="Cambria Math" w:cs="Cambria Math"/>
                <w:vanish/>
                <w:color w:val="000000"/>
                <w:sz w:val="18"/>
                <w:szCs w:val="18"/>
              </w:rPr>
              <w:t>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1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=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24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.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Углы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2, 3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4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—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это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углы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од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го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уголь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ни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ка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,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сумма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углов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уголь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ни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ка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равна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180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, 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от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ку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да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</w:t>
            </w:r>
            <w:r w:rsidRPr="00E921FF">
              <w:rPr>
                <w:rFonts w:ascii="Cambria Math" w:eastAsia="Times New Roman" w:hAnsi="Cambria Math" w:cs="Cambria Math"/>
                <w:vanish/>
                <w:color w:val="000000"/>
                <w:sz w:val="18"/>
                <w:szCs w:val="18"/>
              </w:rPr>
              <w:t>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3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=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180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° −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24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° −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76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°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=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 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80</w:t>
            </w:r>
            <w:r w:rsidRPr="00E921FF">
              <w:rPr>
                <w:rFonts w:ascii="Verdana" w:eastAsia="Times New Roman" w:hAnsi="Verdana" w:cs="Verdana"/>
                <w:vanish/>
                <w:color w:val="000000"/>
                <w:sz w:val="18"/>
                <w:szCs w:val="18"/>
              </w:rPr>
              <w:t>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80.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 80</w:t>
            </w:r>
          </w:p>
          <w:p w:rsidR="006E0973" w:rsidRPr="00E921FF" w:rsidRDefault="006E0973" w:rsidP="006E0973">
            <w:pPr>
              <w:jc w:val="right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341043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80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Источник: СтатГрад: Ди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че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ская ра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бо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та по 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ке 30.09.2014 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ант МА90104.</w:t>
            </w:r>
          </w:p>
          <w:p w:rsidR="00310283" w:rsidRDefault="00310283" w:rsidP="006E097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0" w:type="dxa"/>
            <w:gridSpan w:val="2"/>
          </w:tcPr>
          <w:p w:rsidR="00310283" w:rsidRPr="006E0973" w:rsidRDefault="00310283" w:rsidP="007C455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9" w:type="dxa"/>
            <w:vAlign w:val="center"/>
          </w:tcPr>
          <w:p w:rsidR="00310283" w:rsidRPr="006E0973" w:rsidRDefault="006E0973" w:rsidP="006E097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310283" w:rsidRPr="00E3430C" w:rsidTr="00241E5A">
        <w:trPr>
          <w:trHeight w:val="263"/>
        </w:trPr>
        <w:tc>
          <w:tcPr>
            <w:tcW w:w="576" w:type="dxa"/>
            <w:gridSpan w:val="2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377" w:type="dxa"/>
            <w:gridSpan w:val="2"/>
          </w:tcPr>
          <w:p w:rsidR="006E0973" w:rsidRPr="00E921FF" w:rsidRDefault="00310283" w:rsidP="006E0973">
            <w:pPr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</w:rPr>
            </w:pPr>
            <w:r w:rsidRPr="003B56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Решит</w:t>
            </w:r>
            <w:r w:rsidR="006E097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е задачу:</w:t>
            </w:r>
            <w:r w:rsidR="006E0973" w:rsidRPr="00E921F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В тре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уголь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ке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ABC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угол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C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пря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мой,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BC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 = 9 , </w:t>
            </w:r>
            <w:proofErr w:type="spellStart"/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sin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</w:t>
            </w:r>
            <w:proofErr w:type="spellEnd"/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 = 0,3 . Най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те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.</w:t>
            </w:r>
          </w:p>
          <w:p w:rsidR="00310283" w:rsidRPr="006E0973" w:rsidRDefault="006E0973" w:rsidP="007C455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4C042F64" wp14:editId="579ADDA1">
                  <wp:extent cx="1248061" cy="1057275"/>
                  <wp:effectExtent l="0" t="0" r="9525" b="0"/>
                  <wp:docPr id="42" name="Рисунок 42" descr="https://math-oge.sdamgia.ru/get_file?id=4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th-oge.sdamgia.ru/get_file?id=4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84" cy="1060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4B7" w:rsidRPr="006E0973" w:rsidRDefault="008754B7" w:rsidP="007C455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310283" w:rsidRPr="000A4693" w:rsidRDefault="00310283" w:rsidP="007C4556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9" w:type="dxa"/>
            <w:vAlign w:val="center"/>
          </w:tcPr>
          <w:p w:rsidR="00310283" w:rsidRPr="006E0973" w:rsidRDefault="006E0973" w:rsidP="002420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310283" w:rsidRPr="00E3430C" w:rsidTr="00241E5A">
        <w:trPr>
          <w:trHeight w:val="267"/>
        </w:trPr>
        <w:tc>
          <w:tcPr>
            <w:tcW w:w="576" w:type="dxa"/>
            <w:gridSpan w:val="2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377" w:type="dxa"/>
            <w:gridSpan w:val="2"/>
          </w:tcPr>
          <w:p w:rsidR="0054129F" w:rsidRDefault="0054129F" w:rsidP="006E0973">
            <w:pPr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54129F" w:rsidRDefault="0054129F" w:rsidP="006E0973">
            <w:pPr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6E0973" w:rsidRPr="00C82A22" w:rsidRDefault="0031028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3B569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Решите задачу: 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Тре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уголь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ник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ABC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впи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сан в окруж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ность с цен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тром в точке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O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. Най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те гра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дус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ную меру угла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C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тре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уголь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ка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ABC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, если угол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AOB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равен 115°.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bCs/>
                <w:i/>
                <w:vanish/>
                <w:color w:val="000000"/>
                <w:sz w:val="18"/>
                <w:szCs w:val="18"/>
              </w:rPr>
              <w:t>Ре</w:t>
            </w:r>
            <w:r w:rsidRPr="00C82A22">
              <w:rPr>
                <w:rFonts w:ascii="Verdana" w:eastAsia="Times New Roman" w:hAnsi="Verdana" w:cs="Times New Roman"/>
                <w:b/>
                <w:bCs/>
                <w:i/>
                <w:vanish/>
                <w:color w:val="000000"/>
                <w:sz w:val="18"/>
                <w:szCs w:val="18"/>
              </w:rPr>
              <w:softHyphen/>
              <w:t>ше</w:t>
            </w:r>
            <w:r w:rsidRPr="00C82A22">
              <w:rPr>
                <w:rFonts w:ascii="Verdana" w:eastAsia="Times New Roman" w:hAnsi="Verdana" w:cs="Times New Roman"/>
                <w:b/>
                <w:bCs/>
                <w:i/>
                <w:vanish/>
                <w:color w:val="000000"/>
                <w:sz w:val="18"/>
                <w:szCs w:val="18"/>
              </w:rPr>
              <w:softHyphen/>
              <w:t>ние.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t>Угол ACB − впи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сан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ный угол, он равен по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ло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ви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не цен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траль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го угла, опи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ра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ю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ще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го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 xml:space="preserve">ся на ту же дугу. Т. е. </w:t>
            </w:r>
            <w:r w:rsidRPr="00C82A22">
              <w:rPr>
                <w:rFonts w:ascii="Verdana" w:eastAsia="Times New Roman" w:hAnsi="Verdana" w:cs="Times New Roman"/>
                <w:b/>
                <w:i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B353C35" wp14:editId="7453AB78">
                      <wp:extent cx="304800" cy="304800"/>
                      <wp:effectExtent l="0" t="0" r="0" b="0"/>
                      <wp:docPr id="40" name="Прямоугольник 40" descr="https://oge.sdamgia.ru/formula/svg/3e/3eb31e4d71846602142647be0910afa9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0" o:spid="_x0000_s1026" alt="https://oge.sdamgia.ru/formula/svg/3e/3eb31e4d71846602142647be0910afa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EzbFAMAAB0GAAAOAAAAZHJzL2Uyb0RvYy54bWysVF1u1DAQfkfiDpbfs0m23p9ETat2t4uQ&#10;ClQqHMCbOIlFYgfbu2lBSEi8InEEDsEL4qdnSG/E2Nltt+0LAqIosj2Tb+ab+Tz7hxd1hdZMaS5F&#10;gsNBgBETqcy4KBL86uXCm2KkDRUZraRgCb5kGh8ePH603zYxG8pSVhlTCECEjtsmwaUxTez7Oi1Z&#10;TfVANkyAMZeqpga2qvAzRVtAryt/GARjv5Uqa5RMmdZwOu+N+MDh5zlLzYs818ygKsGQm3Ff5b5L&#10;+/UP9mlcKNqUPN2kQf8ii5pyAUFvoObUULRS/AFUzVMltczNIJW1L/Ocp8xxADZhcI/NeUkb5rhA&#10;cXRzUyb9/2DT5+szhXiWYALlEbSGHnVfrj9cf+5+dlfXH7uv3VX34/pT96v71n1H1iljOoUK2k5p&#10;aJUs2EBntC44HaiVb1u1qqiv14W/x+Bd7oWMZJNwSsbjYBiS4ZhMliyIwoDmNBqAn21CC1iQy3lz&#10;pmwZdXMq09caCTkrqSjYkW6glSAwyHF7pJRsS0YzqEZoIfw7GHajAQ0t22cyA1Z0ZaRr0UWuahsD&#10;io8unBIub5TALgxK4XAvINMAuKZg2qxtBBpvf26UNk+YrJFdJFhBdg6crk+16V23LjaWkAteVXBO&#10;40rcOQDM/gRCw6/WZpNw2nkXBdHJ9GRKPKjaiUeC+dw7WsyIN16Ek9F8bz6bzcP3Nm5I4pJnGRM2&#10;zFbHIfkznWxuVK/AGyVrWfHMwtmUtCqWs0qhNYV7tHCPKzlYbt38u2m4egGXe5TCIQmOh5G3GE8n&#10;HlmQkRdNgqkXhNFxNA5IROaLu5ROuWD/Tgm1CY5Gw5Hr0k7S97gF7nnIjcY1NzCpKl4nGKQBj3Wi&#10;sVXgicjc2lBe9eudUtj0b0sB7d422unVSrRX/1JmlyBXJUFOoDyYqbAopXqLUQvzKcH6zYoqhlH1&#10;VIDko5DYy2jchowmQ9ioXcty10JFClAJNhj1y5nph+CqUbwoIVLoCiPkEVyTnDsJ2yvUZ7W5XDCD&#10;HJPNvLRDbnfvvG6n+sFv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DUETNsUAwAAHQYAAA4AAAAAAAAAAAAAAAAALgIAAGRycy9l&#10;Mm9Eb2MueG1sUEsBAi0AFAAGAAgAAAAhAEyg6SzYAAAAAwEAAA8AAAAAAAAAAAAAAAAAbgUAAGRy&#10;cy9kb3ducmV2LnhtbFBLBQYAAAAABAAEAPMAAAB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pacing w:val="30"/>
                <w:sz w:val="18"/>
                <w:szCs w:val="18"/>
              </w:rPr>
              <w:t>Ответ: 57,5</w:t>
            </w:r>
          </w:p>
          <w:p w:rsidR="006E0973" w:rsidRPr="00C82A22" w:rsidRDefault="006E0973" w:rsidP="006E0973">
            <w:pPr>
              <w:jc w:val="right"/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t>341355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t>57,5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t>Источник: СтатГрад: Тре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ни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ро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воч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ная ра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бо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та по ма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те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ма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ти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ке 07.04.2015 ва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ри</w:t>
            </w:r>
            <w:r w:rsidRPr="00C82A22">
              <w:rPr>
                <w:rFonts w:ascii="Verdana" w:eastAsia="Times New Roman" w:hAnsi="Verdana" w:cs="Times New Roman"/>
                <w:b/>
                <w:i/>
                <w:vanish/>
                <w:color w:val="000000"/>
                <w:sz w:val="18"/>
                <w:szCs w:val="18"/>
              </w:rPr>
              <w:softHyphen/>
              <w:t>ант МА90702.</w:t>
            </w:r>
          </w:p>
          <w:p w:rsidR="00310283" w:rsidRPr="003B569F" w:rsidRDefault="006E0973" w:rsidP="006E0973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48E6224A" wp14:editId="3FBE48ED">
                  <wp:extent cx="990600" cy="990600"/>
                  <wp:effectExtent l="0" t="0" r="0" b="0"/>
                  <wp:docPr id="41" name="Рисунок 41" descr="https://math-oge.sdamgia.ru/get_file?id=8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th-oge.sdamgia.ru/get_file?id=8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gridSpan w:val="2"/>
          </w:tcPr>
          <w:p w:rsidR="00310283" w:rsidRPr="00090330" w:rsidRDefault="00310283" w:rsidP="007C455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310283" w:rsidRPr="0054129F" w:rsidRDefault="0054129F" w:rsidP="002420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</w:tr>
      <w:tr w:rsidR="00310283" w:rsidRPr="00E3430C" w:rsidTr="00241E5A">
        <w:trPr>
          <w:trHeight w:val="710"/>
        </w:trPr>
        <w:tc>
          <w:tcPr>
            <w:tcW w:w="576" w:type="dxa"/>
            <w:gridSpan w:val="2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5377" w:type="dxa"/>
            <w:gridSpan w:val="2"/>
          </w:tcPr>
          <w:p w:rsidR="006E0973" w:rsidRPr="00C82A22" w:rsidRDefault="0031028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К окруж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но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сти с цен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тром в точке</w:t>
            </w:r>
            <w:proofErr w:type="gramStart"/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О</w:t>
            </w:r>
            <w:proofErr w:type="gramEnd"/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про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ве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ны ка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са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тель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ная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и се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ку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щая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AO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. Най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те ра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ус окруж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но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сти, если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= 14 см,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AO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= 50 см.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b/>
                <w:bCs/>
                <w:i/>
                <w:vanish/>
                <w:color w:val="000000"/>
                <w:sz w:val="16"/>
                <w:szCs w:val="16"/>
              </w:rPr>
              <w:t>Ре</w:t>
            </w:r>
            <w:r w:rsidRPr="00E921FF">
              <w:rPr>
                <w:rFonts w:ascii="Verdana" w:eastAsia="Times New Roman" w:hAnsi="Verdana" w:cs="Times New Roman"/>
                <w:b/>
                <w:bCs/>
                <w:i/>
                <w:vanish/>
                <w:color w:val="000000"/>
                <w:sz w:val="16"/>
                <w:szCs w:val="16"/>
              </w:rPr>
              <w:softHyphen/>
              <w:t>ше</w:t>
            </w:r>
            <w:r w:rsidRPr="00E921FF">
              <w:rPr>
                <w:rFonts w:ascii="Verdana" w:eastAsia="Times New Roman" w:hAnsi="Verdana" w:cs="Times New Roman"/>
                <w:b/>
                <w:bCs/>
                <w:i/>
                <w:vanish/>
                <w:color w:val="000000"/>
                <w:sz w:val="16"/>
                <w:szCs w:val="16"/>
              </w:rPr>
              <w:softHyphen/>
              <w:t>ние.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Со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еди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ним от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рез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 xml:space="preserve">ком точки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6"/>
                <w:szCs w:val="16"/>
              </w:rPr>
              <w:t>O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 xml:space="preserve"> и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6"/>
                <w:szCs w:val="16"/>
              </w:rPr>
              <w:t>B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; по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лу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чен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ный от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ре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зок — ра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ди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ус, про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ведённый в точку ка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са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ния, по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это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 xml:space="preserve">му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6"/>
                <w:szCs w:val="16"/>
              </w:rPr>
              <w:t>OB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 xml:space="preserve"> пер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пен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ди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ку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ля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 xml:space="preserve">рен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6"/>
                <w:szCs w:val="16"/>
              </w:rPr>
              <w:t>AB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. За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да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ча сво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дит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ся к на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хож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де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нию ка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те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 xml:space="preserve">та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6"/>
                <w:szCs w:val="16"/>
              </w:rPr>
              <w:t>OB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 xml:space="preserve"> пря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мо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уголь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но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го тре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уголь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ни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 xml:space="preserve">ка </w:t>
            </w:r>
            <w:r w:rsidRPr="00E921FF">
              <w:rPr>
                <w:rFonts w:ascii="Verdana" w:eastAsia="Times New Roman" w:hAnsi="Verdana" w:cs="Times New Roman"/>
                <w:i/>
                <w:iCs/>
                <w:vanish/>
                <w:color w:val="000000"/>
                <w:sz w:val="16"/>
                <w:szCs w:val="16"/>
              </w:rPr>
              <w:t>AOB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: по тео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ре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ме Пи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фа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го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ра равен 48 см.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pacing w:val="30"/>
                <w:sz w:val="16"/>
                <w:szCs w:val="16"/>
              </w:rPr>
              <w:t>Ответ:</w:t>
            </w: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 xml:space="preserve"> 48.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pacing w:val="30"/>
                <w:sz w:val="16"/>
                <w:szCs w:val="16"/>
              </w:rPr>
              <w:t>Ответ: 48</w:t>
            </w:r>
          </w:p>
          <w:p w:rsidR="006E0973" w:rsidRPr="00E921FF" w:rsidRDefault="006E0973" w:rsidP="006E0973">
            <w:pPr>
              <w:jc w:val="right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341146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48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</w:rPr>
            </w:pP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t>Источник: СтатГрад: Ди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а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гно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сти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че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ская ра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бо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та по ма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те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ма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ти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ке 10.02.2015 ва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ри</w:t>
            </w:r>
            <w:r w:rsidRPr="006E0973">
              <w:rPr>
                <w:rFonts w:ascii="Verdana" w:eastAsia="Times New Roman" w:hAnsi="Verdana" w:cs="Times New Roman"/>
                <w:i/>
                <w:vanish/>
                <w:color w:val="000000"/>
                <w:sz w:val="16"/>
                <w:szCs w:val="16"/>
              </w:rPr>
              <w:softHyphen/>
              <w:t>ант МА90502.</w:t>
            </w:r>
          </w:p>
          <w:p w:rsidR="00310283" w:rsidRDefault="006E0973" w:rsidP="00C0619A">
            <w:pPr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02006FFD" wp14:editId="65D4DFC0">
                  <wp:extent cx="1458742" cy="828675"/>
                  <wp:effectExtent l="0" t="0" r="8255" b="0"/>
                  <wp:docPr id="43" name="Рисунок 43" descr="https://math-oge.sdamgia.ru/get_file?id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th-oge.sdamgia.ru/get_file?id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42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283" w:rsidRPr="00C0619A" w:rsidRDefault="00310283" w:rsidP="00F154AE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0" w:type="dxa"/>
            <w:gridSpan w:val="2"/>
            <w:vAlign w:val="center"/>
          </w:tcPr>
          <w:p w:rsidR="00310283" w:rsidRPr="00090330" w:rsidRDefault="00310283" w:rsidP="00C857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9" w:type="dxa"/>
            <w:vAlign w:val="center"/>
          </w:tcPr>
          <w:p w:rsidR="00310283" w:rsidRPr="0054129F" w:rsidRDefault="0054129F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310283" w:rsidRPr="00E3430C" w:rsidTr="00241E5A">
        <w:trPr>
          <w:trHeight w:val="710"/>
        </w:trPr>
        <w:tc>
          <w:tcPr>
            <w:tcW w:w="576" w:type="dxa"/>
            <w:gridSpan w:val="2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5377" w:type="dxa"/>
            <w:gridSpan w:val="2"/>
          </w:tcPr>
          <w:p w:rsidR="00310283" w:rsidRDefault="00310283" w:rsidP="00F154AE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</w:p>
          <w:p w:rsidR="006E0973" w:rsidRPr="00C82A22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t>Ра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ус круга равен 1. Най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те его пло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 xml:space="preserve">щадь, </w:t>
            </w:r>
            <w:r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8"/>
                <w:szCs w:val="18"/>
              </w:rPr>
              <w:t>де</w:t>
            </w:r>
            <w:r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8"/>
                <w:szCs w:val="18"/>
              </w:rPr>
              <w:softHyphen/>
              <w:t>лен</w:t>
            </w:r>
            <w:r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8"/>
                <w:szCs w:val="18"/>
              </w:rPr>
              <w:softHyphen/>
              <w:t xml:space="preserve">ную </w:t>
            </w:r>
            <w:proofErr w:type="gramStart"/>
            <w:r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8"/>
                <w:szCs w:val="18"/>
              </w:rPr>
              <w:t>на</w:t>
            </w:r>
            <w:proofErr w:type="gramEnd"/>
            <w:r w:rsidRPr="00C82A22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8"/>
                <w:szCs w:val="18"/>
              </w:rPr>
              <w:t xml:space="preserve"> π</w:t>
            </w:r>
            <w:r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t xml:space="preserve">. </w:t>
            </w:r>
          </w:p>
          <w:p w:rsidR="00310283" w:rsidRPr="00C0619A" w:rsidRDefault="00310283" w:rsidP="00F154AE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0" w:type="dxa"/>
            <w:gridSpan w:val="2"/>
            <w:vAlign w:val="center"/>
          </w:tcPr>
          <w:p w:rsidR="00310283" w:rsidRPr="00090330" w:rsidRDefault="00310283" w:rsidP="00C857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9" w:type="dxa"/>
            <w:vAlign w:val="center"/>
          </w:tcPr>
          <w:p w:rsidR="00310283" w:rsidRPr="0054129F" w:rsidRDefault="0054129F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EC7493" w:rsidRPr="00E3430C" w:rsidTr="00241E5A">
        <w:trPr>
          <w:trHeight w:val="270"/>
        </w:trPr>
        <w:tc>
          <w:tcPr>
            <w:tcW w:w="576" w:type="dxa"/>
            <w:gridSpan w:val="2"/>
            <w:vAlign w:val="center"/>
          </w:tcPr>
          <w:p w:rsidR="00EC7493" w:rsidRDefault="00EC7493" w:rsidP="00E4603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6367" w:type="dxa"/>
            <w:gridSpan w:val="4"/>
            <w:vAlign w:val="center"/>
          </w:tcPr>
          <w:p w:rsidR="006E0973" w:rsidRPr="00C82A22" w:rsidRDefault="00EC749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</w:pP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t>Най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те пло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щадь па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рал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ле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ло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грам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ма, изоб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ражённого на ри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сун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8"/>
                <w:szCs w:val="18"/>
              </w:rPr>
              <w:softHyphen/>
              <w:t>ке.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3298B45A" wp14:editId="274BA4E2">
                  <wp:extent cx="1066800" cy="703470"/>
                  <wp:effectExtent l="0" t="0" r="0" b="1905"/>
                  <wp:docPr id="45" name="Рисунок 45" descr="https://math-oge.sdamgia.ru/get_file?id=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math-oge.sdamgia.ru/get_file?id=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0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t>Ре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ше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ние.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Пло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щадь па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рал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грам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ма равна про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из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де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нию длины ос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ния на вы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ту: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center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C0130D2" wp14:editId="74BA9D09">
                      <wp:extent cx="304800" cy="304800"/>
                      <wp:effectExtent l="0" t="0" r="0" b="0"/>
                      <wp:docPr id="44" name="Прямоугольник 44" descr="https://oge.sdamgia.ru/formula/svg/69/6937a77362e96f870b3266d371148c1d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4" o:spid="_x0000_s1026" alt="https://oge.sdamgia.ru/formula/svg/69/6937a77362e96f870b3266d371148c1d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PWGAMAAB0GAAAOAAAAZHJzL2Uyb0RvYy54bWysVF2O2zYQfi+QOxB8l/VjWrKE1QYbex0E&#10;2LYB0hyAliiJiEQqJG3ttihQoK8BcoQeoi9F2+QM2htlSNm73s1LkIQQiCFn9M3fxzl7et21aM+U&#10;5lLkOJwFGDFRyJKLOsevf9l4S4y0oaKkrRQsxzdM46fnT344G/qMRbKRbckUAhChs6HPcWNMn/m+&#10;LhrWUT2TPROgrKTqqIGjqv1S0QHQu9aPgiD2B6nKXsmCaQ2360mJzx1+VbHC/FxVmhnU5hhiM25X&#10;bt/a3T8/o1mtaN/w4hAG/YooOsoFOL2DWlND0U7xz6A6XiipZWVmhex8WVW8YC4HyCYMHmXzqqE9&#10;c7lAcXR/Vyb9/WCLn/YvFeJljgnBSNAOejT+dfvH7fvx//Hj7Z/j3+PH8b/bd+OH8Z/xX2SNSqYL&#10;qKDtlIZWyZrNdEm7mtOZ2vm2VbuW+npf+3EK3zyhSTKPI5bG1TIJtvMojst5EoZkWYTlDOxsEwbA&#10;glhe9S+VLaPur2TxRiMhVw0VNbvQPbQSCAYxHq+UkkPDaAnVCC2E/wDDHjSgoe3woywhK7oz0rXo&#10;ulKd9QHFR9eOCTd3TGDXBhVwOQ/IMgC+FKA6yNYDzY4/90qb50x2yAo5VhCdA6f7K20m06OJ9SXk&#10;hrct3NOsFQ8uAHO6Adfwq9XZIBx3fkuD9HJ5uSQeieJLjwTrtXexWREv3oTJYj1fr1br8HfrNyRZ&#10;w8uSCevmyOOQfBlPDi9qYuAdk7VseWnhbEha1dtVq9CewjvauOVKDpp7M/9hGK5ekMujlMKIBM+i&#10;1NvEy8QjG7Lw0iRYekGYPkvjgKRkvXmY0hUX7NtTQkOO00W0cF06CfpRboFbn+dGs44bmFQt73IM&#10;1IBljWhmGXgpSicbyttJPimFDf++FNDuY6MdXy1FJ/ZvZXkDdFUS6ATMg5kKQiPVrxgNMJ9yrN/u&#10;qGIYtS8EUD4NCbEDzR3IIongoE4121MNFQVA5dhgNIkrMw3BXa943YCn0BVGyAt4JhV3FLZPaIrq&#10;8LhgBrlMDvPSDrnTs7O6n+rn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XXGPWGAMAAB0GAAAOAAAAAAAAAAAAAAAAAC4CAABk&#10;cnMvZTJvRG9jLnhtbFBLAQItABQABgAIAAAAIQBMoOks2AAAAAMBAAAPAAAAAAAAAAAAAAAAAHIF&#10;AABkcnMvZG93bnJldi54bWxQSwUGAAAAAAQABADzAAAAd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E0973" w:rsidRPr="00E921FF" w:rsidRDefault="006E0973" w:rsidP="006E0973">
            <w:pPr>
              <w:jc w:val="center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20.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 20</w:t>
            </w:r>
          </w:p>
          <w:p w:rsidR="006E0973" w:rsidRPr="00E921FF" w:rsidRDefault="006E0973" w:rsidP="006E0973">
            <w:pPr>
              <w:jc w:val="right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195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20</w:t>
            </w:r>
          </w:p>
          <w:p w:rsidR="00EC7493" w:rsidRPr="006E0973" w:rsidRDefault="006E0973" w:rsidP="006E0973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Источник: ГИА по 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ке 28.05.2013. Ос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нов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ная волна. 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ант 1303.</w:t>
            </w:r>
          </w:p>
          <w:p w:rsidR="00EC7493" w:rsidRDefault="00EC7493" w:rsidP="00D612DF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9" w:type="dxa"/>
            <w:vAlign w:val="center"/>
          </w:tcPr>
          <w:p w:rsidR="00EC7493" w:rsidRDefault="00EC7493" w:rsidP="0024201E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C7493" w:rsidRDefault="00EC7493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C7493" w:rsidRPr="0054129F" w:rsidRDefault="0054129F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  <w:p w:rsidR="00EC7493" w:rsidRDefault="00EC7493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C7493" w:rsidRDefault="00EC7493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EC7493" w:rsidRPr="00090330" w:rsidRDefault="00EC7493" w:rsidP="0024201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C7493" w:rsidRPr="00E3430C" w:rsidTr="00241E5A">
        <w:trPr>
          <w:trHeight w:val="70"/>
        </w:trPr>
        <w:tc>
          <w:tcPr>
            <w:tcW w:w="576" w:type="dxa"/>
            <w:gridSpan w:val="2"/>
            <w:vAlign w:val="center"/>
          </w:tcPr>
          <w:p w:rsidR="00EC7493" w:rsidRDefault="00EC7493" w:rsidP="003733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6367" w:type="dxa"/>
            <w:gridSpan w:val="4"/>
            <w:vAlign w:val="center"/>
          </w:tcPr>
          <w:p w:rsidR="00EC7493" w:rsidRPr="00C82A22" w:rsidRDefault="00EC7493" w:rsidP="00E4603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2A2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Решите задачу: </w:t>
            </w:r>
          </w:p>
          <w:p w:rsidR="006E0973" w:rsidRPr="00C82A22" w:rsidRDefault="00EC749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C82A2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C82A22">
              <w:rPr>
                <w:rFonts w:ascii="Times New Roman" w:hAnsi="Times New Roman" w:cs="Times New Roman"/>
                <w:i/>
                <w:noProof/>
                <w:sz w:val="16"/>
                <w:szCs w:val="16"/>
              </w:rPr>
              <w:t xml:space="preserve">  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На клет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ча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той бу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ге с раз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ром клет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ки 1см × 1см изоб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же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на тра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пе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ция. Най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те её пло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щадь. Ответ дайте в квад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рат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ных сан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ти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мет</w:t>
            </w:r>
            <w:r w:rsidR="006E0973" w:rsidRPr="00C82A22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рах.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36275DAD" wp14:editId="1F4195FC">
                  <wp:extent cx="1285875" cy="1231157"/>
                  <wp:effectExtent l="0" t="0" r="0" b="7620"/>
                  <wp:docPr id="48" name="Рисунок 48" descr="https://math-oge.sdamgia.ru/get_file?id=2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math-oge.sdamgia.ru/get_file?id=2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31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t>Ре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ше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ние.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Пло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щадь тра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пе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ции равна про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из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де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нию по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лу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сум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мы ос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ний на вы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ту. Таким об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зом,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center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22399BF" wp14:editId="1ACE0CE1">
                      <wp:extent cx="304800" cy="304800"/>
                      <wp:effectExtent l="0" t="0" r="0" b="0"/>
                      <wp:docPr id="47" name="Прямоугольник 47" descr="https://oge.sdamgia.ru/formula/svg/dd/dde8e92c3ebdda01648452c7e0839504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7" o:spid="_x0000_s1026" alt="https://oge.sdamgia.ru/formula/svg/dd/dde8e92c3ebdda01648452c7e0839504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VkEwMAAB0GAAAOAAAAZHJzL2Uyb0RvYy54bWysVN1u0zAUvkfiHSzfp/mZ2ybRsmm0K0Ia&#10;PxLwAG7iNBaJHWy32UBISNwi8Qg8BDeInz1D9kYcO+3WjRsEWJF17HPynb/P5/D4vKnRhinNpchw&#10;OAowYiKXBRerDL98sfBijLShoqC1FCzDF0zj46P79w67NmWRrGRdMIUAROi0azNcGdOmvq/zijVU&#10;j2TLBChLqRpq4KhWfqFoB+hN7UdBMPE7qYpWyZxpDbfzQYmPHH5Zstw8LUvNDKozDLEZtyu3L+3u&#10;Hx3SdKVoW/F8Gwb9iygaygU4vYaaU0PRWvHfoBqeK6llaUa5bHxZljxnLgfIJgzuZPO8oi1zuUBx&#10;dHtdJv3/YPMnm2cK8SLDZIqRoA30qP989f7qU/+jv7z60H/pL/vvVx/7n/3X/huyRgXTOVTQdkpD&#10;q+SKjXRBmxWnI7X2bavWNfX1BlpVwMdilkT5AVsWBQ3CCYnJOMqnLIgPknFARmBnm9ABFsTyvH2m&#10;bBl1eybzVxoJOauoWLET3UIrgWAQ4+5KKdlVjBZQjdBC+Lcw7EEDGlp2j2UBWdG1ka5F56VqrA8o&#10;Pjp3TLi4ZgI7NyiHy4OAxAHwJQfVVrYeaLr7uVXaPGSyQVbIsILoHDjdnGkzmO5MrC8hF7yu4Z6m&#10;tbh1AZjDDbiGX63OBuG48zYJktP4NCYeiSanHgnmc+9kMSPeZBFOx/OD+Ww2D99ZvyFJKw61FtbN&#10;jsch+TOebF/UwMBrJmtZ88LC2ZC0Wi1ntUIbCu9o4ZYrOWhuzPzbYbh6QS53UgojEjyIEm8xiace&#10;WZCxl0yD2AvC5EEyCUhC5ovbKZ1xwf49JdRlOBlHY9elvaDv5Ba49XtuNG24gUlV8ybDQA1Y1oim&#10;loGnonCyobwe5L1S2PBvSgHt3jXa8dVSdGD/UhYXQFclgU7APJipIFRSvcGog/mUYf16TRXDqH4k&#10;gPJJSIgdaO5AxtMIDmpfs9zXUJEDVIYNRoM4M8MQXLeKryrwFLrCCHkCz6TkjsL2CQ1RbR8XzCCX&#10;yXZe2iG3f3ZWN1P96Bc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BX2VZBMDAAAdBgAADgAAAAAAAAAAAAAAAAAuAgAAZHJzL2Uy&#10;b0RvYy54bWxQSwECLQAUAAYACAAAACEATKDpLNgAAAADAQAADwAAAAAAAAAAAAAAAABtBQAAZHJz&#10;L2Rvd25yZXYueG1sUEsFBgAAAAAEAAQA8wAAAHI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10.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 10</w:t>
            </w:r>
          </w:p>
          <w:p w:rsidR="006E0973" w:rsidRPr="00E921FF" w:rsidRDefault="006E0973" w:rsidP="006E0973">
            <w:pPr>
              <w:jc w:val="right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311388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10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Источник: ГИА-2013. Математика. Ди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гно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че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ская работа № 2.(1 вар)</w:t>
            </w:r>
          </w:p>
          <w:p w:rsidR="00EC7493" w:rsidRDefault="00EC7493" w:rsidP="00E4603D">
            <w:pPr>
              <w:rPr>
                <w:rFonts w:ascii="Times New Roman" w:hAnsi="Times New Roman" w:cs="Times New Roman"/>
                <w:i/>
                <w:noProof/>
              </w:rPr>
            </w:pPr>
          </w:p>
          <w:p w:rsidR="00EC7493" w:rsidRDefault="00EC7493" w:rsidP="00E4603D">
            <w:pPr>
              <w:rPr>
                <w:rFonts w:ascii="Times New Roman" w:hAnsi="Times New Roman" w:cs="Times New Roman"/>
                <w:i/>
                <w:noProof/>
              </w:rPr>
            </w:pP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9" w:type="dxa"/>
            <w:vAlign w:val="center"/>
          </w:tcPr>
          <w:p w:rsidR="00EC7493" w:rsidRPr="0054129F" w:rsidRDefault="0054129F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1</w:t>
            </w:r>
          </w:p>
          <w:p w:rsidR="00EC7493" w:rsidRDefault="00EC7493" w:rsidP="00C85771">
            <w:pPr>
              <w:rPr>
                <w:rFonts w:ascii="Times New Roman" w:hAnsi="Times New Roman" w:cs="Times New Roman"/>
                <w:i/>
                <w:noProof/>
              </w:rPr>
            </w:pPr>
          </w:p>
          <w:p w:rsidR="00EC7493" w:rsidRDefault="00EC7493" w:rsidP="00C85771">
            <w:pPr>
              <w:rPr>
                <w:rFonts w:ascii="Times New Roman" w:hAnsi="Times New Roman" w:cs="Times New Roman"/>
                <w:i/>
                <w:noProof/>
              </w:rPr>
            </w:pPr>
          </w:p>
          <w:p w:rsidR="00EC7493" w:rsidRDefault="00EC7493" w:rsidP="00C8577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C7493" w:rsidRPr="00E3430C" w:rsidTr="00241E5A">
        <w:trPr>
          <w:trHeight w:val="5410"/>
        </w:trPr>
        <w:tc>
          <w:tcPr>
            <w:tcW w:w="576" w:type="dxa"/>
            <w:gridSpan w:val="2"/>
            <w:vAlign w:val="center"/>
          </w:tcPr>
          <w:p w:rsidR="00EC7493" w:rsidRDefault="00EC7493" w:rsidP="003733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10</w:t>
            </w:r>
          </w:p>
        </w:tc>
        <w:tc>
          <w:tcPr>
            <w:tcW w:w="6367" w:type="dxa"/>
            <w:gridSpan w:val="4"/>
            <w:vAlign w:val="center"/>
          </w:tcPr>
          <w:p w:rsidR="00EC7493" w:rsidRDefault="00EC7493" w:rsidP="00697AC9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2D1A7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(подробное решение)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</w:pP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От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рез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ки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и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DC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лежат на </w:t>
            </w:r>
            <w:proofErr w:type="gramStart"/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па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рал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лель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ных</w:t>
            </w:r>
            <w:proofErr w:type="gramEnd"/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пря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мых, а от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рез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ки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AC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и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BD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 пе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ре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се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ка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ют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ся в точке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M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. Най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>ди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softHyphen/>
              <w:t xml:space="preserve">те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MC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, если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AB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 = 16,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DC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 xml:space="preserve"> = 24, </w:t>
            </w:r>
            <w:r w:rsidRPr="00E921FF">
              <w:rPr>
                <w:rFonts w:ascii="Verdana" w:eastAsia="Times New Roman" w:hAnsi="Verdana" w:cs="Times New Roman"/>
                <w:b/>
                <w:i/>
                <w:iCs/>
                <w:color w:val="000000"/>
                <w:sz w:val="16"/>
                <w:szCs w:val="16"/>
              </w:rPr>
              <w:t>AC</w:t>
            </w:r>
            <w:r w:rsidRPr="00E921FF">
              <w:rPr>
                <w:rFonts w:ascii="Verdana" w:eastAsia="Times New Roman" w:hAnsi="Verdana" w:cs="Times New Roman"/>
                <w:b/>
                <w:i/>
                <w:color w:val="000000"/>
                <w:sz w:val="16"/>
                <w:szCs w:val="16"/>
              </w:rPr>
              <w:t> = 25 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t>Ре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ше</w:t>
            </w:r>
            <w:r w:rsidRPr="00E921FF">
              <w:rPr>
                <w:rFonts w:ascii="Verdana" w:eastAsia="Times New Roman" w:hAnsi="Verdana" w:cs="Times New Roman"/>
                <w:b/>
                <w:bCs/>
                <w:vanish/>
                <w:color w:val="000000"/>
                <w:sz w:val="18"/>
                <w:szCs w:val="18"/>
              </w:rPr>
              <w:softHyphen/>
              <w:t>ние.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vanish/>
                <w:color w:val="000000"/>
                <w:sz w:val="18"/>
                <w:szCs w:val="18"/>
              </w:rPr>
              <w:drawing>
                <wp:inline distT="0" distB="0" distL="0" distR="0" wp14:anchorId="6DD0DB11" wp14:editId="00711863">
                  <wp:extent cx="2381250" cy="923925"/>
                  <wp:effectExtent l="0" t="0" r="0" b="9525"/>
                  <wp:docPr id="52" name="Рисунок 52" descr="https://math-oge.sdamgia.ru/get_file?id=56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math-oge.sdamgia.ru/get_file?id=56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Углы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DC12F29" wp14:editId="473AFD47">
                      <wp:extent cx="304800" cy="304800"/>
                      <wp:effectExtent l="0" t="0" r="0" b="0"/>
                      <wp:docPr id="49" name="Прямоугольник 49" descr="https://oge.sdamgia.ru/formula/svg/81/818da069336b82952a615624a59022d9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9" o:spid="_x0000_s1026" alt="https://oge.sdamgia.ru/formula/svg/81/818da069336b82952a615624a59022d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YeeFwMAAB0GAAAOAAAAZHJzL2Uyb0RvYy54bWysVF1u3DYQfi/QOxB81+rHXFkSLAfOrrco&#10;4LYB0hyAK1ISUYlUSe7KblGgQF8D5Ag9RF+KtskZ5BtlSO3aa+claEsIxJAz+ubv41y8uO07tOfa&#10;CCVLHC8ijLisFBOyKfGb7zdBhpGxVDLaKclLfMcNfnH55RcX41DwRLWqY1wjAJGmGIcSt9YORRia&#10;quU9NQs1cAnKWumeWjjqJmSajoDed2ESRWk4Ks0GrSpuDNyuZyW+9Ph1zSv7XV0bblFXYojN+l37&#10;fev28PKCFo2mQyuqQxj0X0TRUyHB6QPUmlqKdlp8AtWLSiujaruoVB+quhYV9zlANnH0LJvXLR24&#10;zwWKY4aHMpn/D7b6dv9KI8FKTHKMJO2hR9Pv97/ev5v+mT7c/zb9MX2Y/r5/O72f/pz+Qs6IcVNB&#10;BV2nDLRKNXxhGO0bQRd6F7pW7Toamn0TZjF8GaNRmp+dpdssyZcJTeNlmhC6zKMkYfkC7FwTRsCC&#10;WF4Pr7QroxluVPWDQVKtWiobfmUGaCUQDGI8XmmtxpZTBtWIHUT4BMMdDKCh7fiNYpAV3VnlW3Rb&#10;6975gOKjW8+Euwcm8FuLKrg8i0gWAV8qUB1k54EWx58HbexXXPXICSXWEJ0Hp/sbY2fTo4nzJdVG&#10;dB3c06KTTy4Ac74B1/Cr07kgPHd+zqP8OrvOSECS9Dog0XodXG1WJEg38flyfbZerdbxL85vTIpW&#10;MMalc3PkcUw+jyeHFzUz8IHJRnWCOTgXktHNdtVptKfwjjZ++ZKD5tEsfBqGrxfk8iylOCHRyyQP&#10;Nml2HpANWQb5eZQFUZy/zNOI5GS9eZrSjZD8v6eExhID/Za+SydBP8st8uvT3GjRCwuTqhN9iYEa&#10;sJwRLRwDryXzsqWim+WTUrjwH0sB7T422vPVUXRm/1axO6CrVkAnYB7MVBBapX/CaIT5VGLz445q&#10;jlH3tQTK5zEhbqD5A1meJ3DQp5rtqYbKCqBKbDGaxZWdh+Bu0KJpwVPsCyPVFTyTWngKuyc0R3V4&#10;XDCDfCaHeemG3OnZWz1O9cuP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NfZh54XAwAAHQYAAA4AAAAAAAAAAAAAAAAALgIAAGRy&#10;cy9lMm9Eb2MueG1sUEsBAi0AFAAGAAgAAAAhAEyg6SzYAAAAAwEAAA8AAAAAAAAAAAAAAAAAcQUA&#10;AGRycy9kb3ducmV2LnhtbFBLBQYAAAAABAAEAPMAAAB2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и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D1379C7" wp14:editId="2F339585">
                      <wp:extent cx="304800" cy="304800"/>
                      <wp:effectExtent l="0" t="0" r="0" b="0"/>
                      <wp:docPr id="8" name="Прямоугольник 8" descr="https://oge.sdamgia.ru/formula/svg/1a/1a7b8a7f177e024e1685e780c47649c6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8" o:spid="_x0000_s1026" alt="https://oge.sdamgia.ru/formula/svg/1a/1a7b8a7f177e024e1685e780c47649c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38FQMAABsGAAAOAAAAZHJzL2Uyb0RvYy54bWysVF2O2zYQfi/QOxB8lyV5aesHqw127XVR&#10;YJMukOYAtERJRCVSJWlrt0GAAHkt0CP0EHkJkiZn0N4oQ8r22puXoK0gCOTM6Ju/b+b82V3boC1T&#10;mkuR4XASYMRELgsuqgy/+nXlxRhpQ0VBGylYhu+Zxs8ufvzhvO9SNpW1bAqmEIAInfZdhmtjutT3&#10;dV6zluqJ7JgAZSlVSw1cVeUXivaA3jb+NAjmfi9V0SmZM61BuhyV+MLhlyXLzS9lqZlBTYYhNuO+&#10;yn3X9utfnNO0UrSreb4Lg/6LKFrKBTg9QC2poWij+DdQLc+V1LI0k1y2vixLnjOXA2QTBk+yeVnT&#10;jrlcoDi6O5RJ/3+w+YvtrUK8yDA0StAWWjT8/fD24a/hn+HLw7vh/fBl+PTw5/B5+DB8RGBTMJ1D&#10;/WyfNDRKVmyiC9pWnE7UxreN2jTU19vKDym80TqmURlGEQumhIXzeMaiOMhJNCdJPp+AnW1BD1gQ&#10;ycvuVtki6u5G5r9pJOSipqJil7qDRgK9IMS9SCnZ14wWUIvQQvgnGPaiAQ2t++eygKToxkjXoLtS&#10;tdYHlB7dOR7cH3jA7gzKQXgWkDgAtuSg2p2tB5ruf+6UNj8x2SJ7yLCC6Bw43d5oM5ruTawvIVe8&#10;aUBO00acCABzlIBr+NXqbBCOOa+TILmOr2Piken82iPBculdrhbEm6/CaLY8Wy4Wy/CN9RuStOZF&#10;wYR1s2dxSL6PJbt5Gvl34LGWDS8snA1Jq2q9aBTaUpiilXtcyUHzaOafhuHqBbk8SSmckuBqmnir&#10;eRx5ZEVmXhIFsReEyVUyD0hClqvTlG64YP89JdRnOJlNZ65LR0E/yS1wz7e50bTlBvZUw1sYlIMR&#10;TS0Dr0XhWmsob8bzUSls+I+lgHbvG+34aik6sn8ti3ugq5JAJ2AebFQ41FL9gVEP2ynD+vcNVQyj&#10;5mcBlE9CQuw6cxcyi6ZwUcea9bGGihygMmwwGo8LM67ATad4VYOn0BVGyEsYk5I7CtsRGqPaDRds&#10;IJfJblvaFXd8d1aPO/3iK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CWi38FQMAABsGAAAOAAAAAAAAAAAAAAAAAC4CAABkcnMv&#10;ZTJvRG9jLnhtbFBLAQItABQABgAIAAAAIQBMoOks2AAAAAMBAAAPAAAAAAAAAAAAAAAAAG8FAABk&#10;cnMvZG93bnJldi54bWxQSwUGAAAAAAQABADzAAAAd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равны как 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крест 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жа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щие, углы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8FBDB11" wp14:editId="21100D85">
                      <wp:extent cx="304800" cy="304800"/>
                      <wp:effectExtent l="0" t="0" r="0" b="0"/>
                      <wp:docPr id="50" name="Прямоугольник 50" descr="https://oge.sdamgia.ru/formula/svg/a5/a55680c75243a20a901ad32f8ddbe130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0" o:spid="_x0000_s1026" alt="https://oge.sdamgia.ru/formula/svg/a5/a55680c75243a20a901ad32f8ddbe13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9BIFwMAAB0GAAAOAAAAZHJzL2Uyb0RvYy54bWysVFGO2zYQ/S/QOxD8l0XJkm0Jqw029roo&#10;sG0DpDkALVISUYlUSdrabVGgQH8D5Ag9RH+KtskZtDfKkLJ3vZufoK0gCCRn9GbezONcvLjtWnTg&#10;2gglCxzNCEZclooJWRf4zffbYIWRsVQy2irJC3zHDX5x+eUXF0Of81g1qmVcIwCRJh/6AjfW9nkY&#10;mrLhHTUz1XMJxkrpjlrY6jpkmg6A3rVhTMgiHJRmvVYlNwZON5MRX3r8quKl/a6qDLeoLTDkZv1X&#10;++/OfcPLC5rXmvaNKI9p0H+RRUeFhKAPUBtqKdpr8QlUJ0qtjKrsrFRdqKpKlNxzADYRecbmdUN7&#10;7rlAcUz/UCbz/8GW3x5eaSRYgVMoj6Qd9Gj8/f7X+3fjP+OH+9/GP8YP49/3b8f345/jX8g5MW5K&#10;qKDrlIFWqZrPDKNdLehM70PXqn1LQ3OoQ5rCmy5WpFymcTKnMaEZiSibx9WKsR2P5mQGfq4JA2BB&#10;Lq/7V9qV0fQ3qvzBIKnWDZU1vzI9tBIEBjmejrRWQ8Mpg2pEDiJ8guE2BtDQbvhGMWBF91b5Ft1W&#10;unMxoPjo1ivh7kEJ/NaiEg7nJFkR4FqC6bh2EWh++rnXxn7FVYfcosAasvPg9HBj7OR6cnGxpNqK&#10;toVzmrfyyQFgTicQGn51NpeE187PGcmuV9erJEjixXWQkM0muNquk2CxjZbpZr5ZrzfRLy5ulOSN&#10;YIxLF+ak4yj5PJ0cb9SkwAclG9UK5uBcSkbXu3Wr0YHCPdr6x5ccLI9u4dM0fL2AyzNKUZyQl3EW&#10;bBerZZBskzTIlmQVkCh7mS1IkiWb7VNKN0Ly/04JDQXO0jj1XTpL+hk34p9PudG8ExYmVSu6AoM0&#10;4HFONHcKvJbMry0V7bQ+K4VL/7EU0O5To71enUQn9e8UuwO5agVyAuXBTIVFo/RPGA0wnwpsftxT&#10;zTFqv5Yg+SxKEnCzfpOkyxg2+tyyO7dQWQJUgS1G03JtpyG477WoG4gU+cJIdQXXpBJewu4KTVkd&#10;LxfMIM/kOC/dkDvfe6/HqX75E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Bv30EgXAwAAHQYAAA4AAAAAAAAAAAAAAAAALgIAAGRy&#10;cy9lMm9Eb2MueG1sUEsBAi0AFAAGAAgAAAAhAEyg6SzYAAAAAwEAAA8AAAAAAAAAAAAAAAAAcQUA&#10;AGRycy9kb3ducmV2LnhtbFBLBQYAAAAABAAEAPMAAAB2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и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FE361D5" wp14:editId="512D2343">
                      <wp:extent cx="304800" cy="304800"/>
                      <wp:effectExtent l="0" t="0" r="0" b="0"/>
                      <wp:docPr id="51" name="Прямоугольник 51" descr="https://oge.sdamgia.ru/formula/svg/a2/a26a78fdfbaaad78d04c16efaa98abcc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1" o:spid="_x0000_s1026" alt="https://oge.sdamgia.ru/formula/svg/a2/a26a78fdfbaaad78d04c16efaa98abc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XQFgMAAB0GAAAOAAAAZHJzL2Uyb0RvYy54bWysVF1u4zYQfi/QOxB8lyV5ZVsSoiyydlwU&#10;yLYLbHuAMUlJRCVSJWUraVFggb4W6BF6iL4U/dkzKDfaIWUnTvZl0ZYQiCFn9M3fx7l4eds25CCM&#10;lVoVNJ5FlAjFNJeqKui332yDlBLbg+LQaCUKeicsfXn5+WcXQ5eLua51w4UhCKJsPnQFrfu+y8PQ&#10;slq0YGe6EwqVpTYt9Hg0VcgNDIjeNuE8ipbhoA3vjGbCWrzdTEp66fHLUrD+67K0oidNQTG23u/G&#10;7zu3h5cXkFcGulqyYxjwL6JoQSp0+gC1gR7I3siPoFrJjLa67GdMt6EuS8mEzwGziaNn2bytoRM+&#10;FyyO7R7KZP8/WPbV4Y0hkhd0EVOioMUejb/dv7v/dfx7fH//8/j7+H786/6X8Z/xj/FP4oy4sAwr&#10;6DplsVW6EjPLoa0kzMw+dK3aNxDaQxXCHL8lrNKSlzsA4KuURwmLl6IEyFLYMTZDO9eEAbEwlrfd&#10;G+PKaLsbzb6zROl1DaoSV7bDViLBMMbTlTF6qAVwrEbsIMInGO5gEY3shteaY1aw77Vv0W1pWucD&#10;i09uPRPuHpggbnvC8PJFlKQR8oWh6ig7D5Cffu6M7b8QuiVOKKjB6Dw4HG5sP5meTJwvpbeyafAe&#10;8kY9uUDM6QZd469O54Lw3Pkxi7Lr9DpNgmS+vA6SaLMJrrbrJFhu49Vi82KzXm/in5zfOMlryblQ&#10;zs2Jx3HyaTw5vqiJgQ9MtrqR3MG5kKypduvGkAPgO9r65UuOmkez8GkYvl6Yy7OU4nkSvZpnwXaZ&#10;roJkmyyCbBWlQRRnr7JllGTJZvs0pRupxH9PiQwFzRbzhe/SWdDPcov8+jg3yFvZ46RqZFtQpAYu&#10;ZwS5Y+C14l7uQTaTfFYKF/5jKbDdp0Z7vjqKTuzfaX6HdDUa6YTMw5mKQq3ND5QMOJ8Kar/fgxGU&#10;NF8qpHwWJ4kbaP6QLFZzPJhzze5cA4ohVEF7SiZx3U9DcN8ZWdXoKfaFUfoKn0kpPYXdE5qiOj4u&#10;nEE+k+O8dEPu/OytHqf65Qc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b6gV0BYDAAAdBgAADgAAAAAAAAAAAAAAAAAuAgAAZHJz&#10;L2Uyb0RvYy54bWxQSwECLQAUAAYACAAAACEATKDpLNgAAAADAQAADwAAAAAAAAAAAAAAAABwBQAA&#10;ZHJzL2Rvd25yZXYueG1sUEsFBgAAAAAEAAQA8wAAAH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равны как вер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каль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ные, сле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до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тель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но, 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уголь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ки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BAE96FC" wp14:editId="03E30CA1">
                      <wp:extent cx="304800" cy="304800"/>
                      <wp:effectExtent l="0" t="0" r="0" b="0"/>
                      <wp:docPr id="5" name="Прямоугольник 5" descr="https://oge.sdamgia.ru/formula/svg/a5/a55680c75243a20a901ad32f8ddbe130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alt="https://oge.sdamgia.ru/formula/svg/a5/a55680c75243a20a901ad32f8ddbe13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eUFFgMAABsGAAAOAAAAZHJzL2Uyb0RvYy54bWysVF2O2zYQfi/QOxB8l0XJkm0Jqw029roo&#10;sG0DpDkALVISUYlUSdrabVGgQF8D5Ag9RF+KtskZtDfKkLJ3vZuXoC0hEEPO6Ju/j3Px4rZr0YFr&#10;I5QscDQjGHFZKiZkXeA332+DFUbGUsloqyQv8B03+MXll19cDH3OY9WolnGNAESafOgL3Fjb52Fo&#10;yoZ31MxUzyUoK6U7auGo65BpOgB614YxIYtwUJr1WpXcGLjdTEp86fGripf2u6oy3KK2wBCb9bv2&#10;+87t4eUFzWtN+0aUxzDov4iio0KC0weoDbUU7bX4BKoTpVZGVXZWqi5UVSVK7nOAbCLyLJvXDe25&#10;zwWKY/qHMpn/D7b89vBKI8EKnGIkaQctGn+///X+3fjP+OH+t/GP8cP49/3b8f345/gXAhvGTQn1&#10;c30y0ChV85lhtKsFnel96Bq1b2loDnVIU/jSxYqUyzRO5jQmNCMRZfO4WjG249GczMDOtWAALIjk&#10;df9KuyKa/kaVPxgk1bqhsuZXpodGAr0gxNOV1mpoOGVQi8hBhE8w3MEAGtoN3ygGSdG9Vb5Bt5Xu&#10;nA8oPbr1PLh74AG/taiEyzlJVgTYUoLqKDsPND/93Gtjv+KqQ04osIboPDg93Bg7mZ5MnC+ptqJt&#10;4Z7mrXxyAZjTDbiGX53OBeGZ83NGsuvV9SoJknhxHSRkswmutuskWGyjZbqZb9brTfSL8xsleSMY&#10;49K5ObE4Sj6PJcf3NPHvgcdGtYI5OBeS0fVu3Wp0oPCKtn75koPm0Sx8GoavF+TyLKUoTsjLOAu2&#10;i9UySLZJGmRLsgpIlL3MFiTJks32aUo3QvL/nhIaCpylceq7dBb0s9yIX5/mRvNOWJhTregKDNSA&#10;5Yxo7hh4LZmXLRXtJJ+VwoX/WApo96nRnq+OohP7d4rdAV21AjoB82CigtAo/RNGA0ynApsf91Rz&#10;jNqvJVA+i5LEjTN/SNJlDAd9rtmda6gsAarAFqNJXNtpBO57LeoGPEW+MFJdwTOphKewe0JTVMfH&#10;BRPIZ3Kclm7EnZ+91eNMv/wI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TsnlBRYDAAAbBgAADgAAAAAAAAAAAAAAAAAuAgAAZHJz&#10;L2Uyb0RvYy54bWxQSwECLQAUAAYACAAAACEATKDpLNgAAAADAQAADwAAAAAAAAAAAAAAAABwBQAA&#10;ZHJzL2Rvd25yZXYueG1sUEsFBgAAAAAEAAQA8wAAAH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и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868301D" wp14:editId="100AA826">
                      <wp:extent cx="304800" cy="304800"/>
                      <wp:effectExtent l="0" t="0" r="0" b="0"/>
                      <wp:docPr id="4" name="Прямоугольник 4" descr="https://oge.sdamgia.ru/formula/svg/a2/a26a78fdfbaaad78d04c16efaa98abcc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alt="https://oge.sdamgia.ru/formula/svg/a2/a26a78fdfbaaad78d04c16efaa98abc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9EfFQMAABsGAAAOAAAAZHJzL2Uyb0RvYy54bWysVF1u4zYQfi/QOxB8lyV5ZVsSoiyydlwU&#10;yLYLbHuAsUhJRCVSJWkraVFggb4W6BF6iL4U/dkzKDfaIWUnTvZl0ZYQiCFn9M3fx7l4edu15MC1&#10;EUoWNJ5FlHBZKiZkXdBvv9kGKSXGgmTQKskLescNfXn5+WcXQ5/zuWpUy7gmCCJNPvQFbazt8zA0&#10;ZcM7MDPVc4nKSukOLB51HTINA6J3bTiPomU4KM16rUpuDN5uJiW99PhVxUv7dVUZbklbUIzN+l37&#10;fef28PIC8lpD34jyGAb8iyg6EBKdPkBtwALZa/ERVCdKrYyq7KxUXaiqSpTc54DZxNGzbN420HOf&#10;CxbH9A9lMv8fbPnV4Y0mghU0oURChy0af7t/d//r+Pf4/v7n8ffx/fjX/S/jP+Mf458EbRg3JdbP&#10;9clgo1TNZ4ZBVwuY6X3oGrVvITSHOoQ5fktYpRWrdgDAVimLkjJe8gogS2FXljO0cy0YEAsjedu/&#10;0a6Ipr9R5XeGSLVuQNb8yvTYSKQXhni60loNDQeGtYgdRPgEwx0MopHd8FoxTAr2VvkG3Va6cz6w&#10;9OTW8+DugQf81pISL19ESRohW0pUHWXnAfLTz7029guuOuKEgmqMzoPD4cbYyfRk4nxJtRVti/eQ&#10;t/LJBWJON+gaf3U6F4Rnzo9ZlF2n12kSJPPldZBEm01wtV0nwXIbrxabF5v1ehP/5PzGSd4Ixrh0&#10;bk4sjpNPY8nxPU38e+CxUa1gDs6FZHS9W7eaHABf0dYvX3LUPJqFT8Pw9cJcnqUUz5Po1TwLtst0&#10;FSTbZBFkqygNojh7lS2jJEs226cp3QjJ/3tKZChotpgvfJfOgn6WW+TXx7lB3gmLc6oVXUGRGric&#10;EeSOgdeSedmCaCf5rBQu/MdSYLtPjfZ8dRSd2L9T7A7pqhXSCZmHExWFRukfKBlwOhXUfL8HzSlp&#10;v5RI+SxOEjfO/CFZrOZ40Oea3bkGZIlQBbWUTOLaTiNw32tRN+gp9oWR6gqfSSU8hd0TmqI6Pi6c&#10;QD6T47R0I+787K0eZ/rlB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439EfFQMAABsGAAAOAAAAAAAAAAAAAAAAAC4CAABkcnMv&#10;ZTJvRG9jLnhtbFBLAQItABQABgAIAAAAIQBMoOks2AAAAAMBAAAPAAAAAAAAAAAAAAAAAG8FAABk&#10;cnMvZG93bnJldi54bWxQSwUGAAAAAAQABADzAAAAd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по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доб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ны по двум углам.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Зна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чит,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3E16498" wp14:editId="78DCC3D4">
                      <wp:extent cx="304800" cy="304800"/>
                      <wp:effectExtent l="0" t="0" r="0" b="0"/>
                      <wp:docPr id="3" name="Прямоугольник 3" descr="https://oge.sdamgia.ru/formula/svg/cb/cb1683d54fa6bece0047fc345aa4b9d8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alt="https://oge.sdamgia.ru/formula/svg/cb/cb1683d54fa6bece0047fc345aa4b9d8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6vpFgMAABsGAAAOAAAAZHJzL2Uyb0RvYy54bWysVF2O2zYQfi/QOxB8lyXZ9I+E1QYbe10U&#10;2LYB0hyAJimJqESqJG3ttihQoK8BcoQeoi9F2+QM2htlSNm73s1L0JYQiCFn9M3fx7l4cds26CCM&#10;lVoVOJ0kGAnFNJeqKvCb77fRCiPrqOK00UoU+E5Y/OLyyy8u+i4XU13rhguDAETZvO8KXDvX5XFs&#10;WS1aaie6EwqUpTYtdXA0VcwN7QG9beJpkiziXhveGc2EtXC7GZX4MuCXpWDuu7K0wqGmwBCbC7sJ&#10;+87v8eUFzStDu1qyYxj0X0TRUqnA6QPUhjqK9kZ+AtVKZrTVpZsw3ca6LCUTIQfIJk2eZfO6pp0I&#10;uUBxbPdQJvv/wbJvD68MkrzAM4wUbaFFw+/3v96/G/4ZPtz/NvwxfBj+vn87vB/+HP5CYMOFZVA/&#10;3ycLjdKVmFhO20rSidnHvlH7hsb2UMVsB1+6WM34nJR0sRNMJAlZlmxG5pSSXcZXE7DzLegBCyJ5&#10;3b0yvoi2u9HsB4uUXtdUVeLKdtBIoBeEeLoyRve1oBxqkXqI+AmGP1hAQ7v+G80hKbp3OjTotjSt&#10;9wGlR7eBB3cPPBC3DjG4nCVklQBbGKiOsvdA89PPnbHuK6Fb5IUCG4gugNPDjXWj6cnE+1J6K5sG&#10;7mneqCcXgDnegGv41et8EIE5P2dJdr26XpGITBfXEUk2m+hquybRYpsu55vZZr3epL94vynJa8m5&#10;UN7NicUp+TyWHN/TyL8HHlvdSO7hfEjWVLt1Y9CBwivahhVKDppHs/hpGKFekMuzlNIpSV5Os2i7&#10;WC0jsiXzKFsmqyhJs5fZIiEZ2WyfpnQjlfjvKaG+wNl8Og9dOgv6WW5JWJ/mRvNWOphTjWwLDNSA&#10;5Y1o7hl4rXiQHZXNKJ+Vwof/WApo96nRga+eoiP7d5rfAV2NBjoB82CiglBr8xNGPUynAtsf99QI&#10;jJqvFVA+Swnx4ywcyHw5hYM51+zONVQxgCqww2gU124cgfvOyKoGT2kojNJX8ExKGSjsn9AY1fFx&#10;wQQKmRynpR9x5+dg9TjTLz8C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R8+r6RYDAAAbBgAADgAAAAAAAAAAAAAAAAAuAgAAZHJz&#10;L2Uyb0RvYy54bWxQSwECLQAUAAYACAAAACEATKDpLNgAAAADAQAADwAAAAAAAAAAAAAAAABwBQAA&#10;ZHJzL2Rvd25yZXYueG1sUEsFBgAAAAAEAAQA8wAAAH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Сле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до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тель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но,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center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8518717" wp14:editId="7AB8468F">
                      <wp:extent cx="304800" cy="304800"/>
                      <wp:effectExtent l="0" t="0" r="0" b="0"/>
                      <wp:docPr id="2" name="Прямоугольник 2" descr="https://oge.sdamgia.ru/formula/svg/b8/b863321199261252367b5fc833d981b4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alt="https://oge.sdamgia.ru/formula/svg/b8/b863321199261252367b5fc833d981b4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mTFAMAABsGAAAOAAAAZHJzL2Uyb0RvYy54bWysVN1u0zAUvkfiHSzfp/lp2ibRMjTaFSEN&#10;mDR4ADdxEovEDrbbbCAkJG6ReAQeghvE3zNkb8Sx027tuEGAFVnHPiff+ft8jh5cNjXaUKmY4Cn2&#10;Rx5GlGciZ7xM8YvnSyfCSGnCc1ILTlN8RRV+cHz/3lHXJjQQlahzKhGAcJV0bYorrdvEdVVW0Yao&#10;kWgpB2UhZEM0HGXp5pJ0gN7UbuB5U7cTMm+lyKhScLsYlPjY4hcFzfSzolBUozrFEJu2u7T7yuzu&#10;8RFJSknaimXbMMhfRNEQxsHpDdSCaILWkv0G1bBMCiUKPcpE44qiYBm1OUA2vncnm4uKtNTmAsVR&#10;7U2Z1P+DzZ5uziVieYoDjDhpoEX9p+t31x/77/3P6/f95/5n/+36Q/+j/9J/RWCTU5VB/UyfFDRK&#10;lHSkctKUjIzk2jWNWtfEVZvSXUXwTcfjwPfjOJj6wSQYT2erSZFF43EeR/4qHIGdaUEHWBDJRXsu&#10;TRFVeyaylwpxMa8IL+mJaqGRQC8IcXclpegqSnKohW8g3AMMc1CAhlbdE5FDUmSthW3QZSEb4wNK&#10;jy4tD65ueEAvNcrgcuyFkQdsyUC1lY0Hkux+bqXSj6hokBFSLCE6C042Z0oPpjsT44uLJatruCdJ&#10;zQ8uAHO4Adfwq9GZICxz3sRefBqdRqETBtNTJ/QWC+dkOQ+d6dKfTRbjxXy+8N8av36YVCzPKTdu&#10;diz2wz9jyfY9Dfy74bESNcsNnAlJyXI1ryXaEHhFS7tsyUFza+YehmHrBbncSckPQu9hEDvLaTRz&#10;wmU4ceKZFzmeHz+Mp14Yh4vlYUpnjNN/Twl1KY4nwcR2aS/oO7l5dv2eG0kapmFO1axJMVADljEi&#10;iWHgKc+trAmrB3mvFCb821JAu3eNtnw1FB3YvxL5FdBVCqATMA8mKgiVkK8x6mA6pVi9WhNJMaof&#10;c6B87IehGWf2EE5mARzkvma1ryE8A6gUa4wGca6HEbhuJSsr8OTbwnBxAs+kYJbC5gkNUW0fF0wg&#10;m8l2WpoRt3+2Vrcz/fgX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BQaeZMUAwAAGwYAAA4AAAAAAAAAAAAAAAAALgIAAGRycy9l&#10;Mm9Eb2MueG1sUEsBAi0AFAAGAAgAAAAhAEyg6SzYAAAAAwEAAA8AAAAAAAAAAAAAAAAAbgUAAGRy&#10;cy9kb3ducmV2LnhtbFBLBQYAAAAABAAEAPMAAAB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E0973" w:rsidRPr="00E921FF" w:rsidRDefault="006E0973" w:rsidP="006E0973">
            <w:pPr>
              <w:jc w:val="center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От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ку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 xml:space="preserve">да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A77C78D" wp14:editId="302F1968">
                      <wp:extent cx="304800" cy="304800"/>
                      <wp:effectExtent l="0" t="0" r="0" b="0"/>
                      <wp:docPr id="1" name="Прямоугольник 1" descr="https://oge.sdamgia.ru/formula/svg/a9/a9f1db369dde77df82bfe60ef54ecd2a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s://oge.sdamgia.ru/formula/svg/a9/a9f1db369dde77df82bfe60ef54ecd2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t+hEAMAABsGAAAOAAAAZHJzL2Uyb0RvYy54bWysVFtu1DAU/UdiD5b/M3k080jUtCozHYRU&#10;HhKwAE/sJBaJHWzPpAUhIfGLxBJYBD+IR9eQ7ohrZ6adlh8EWJF17Xtz7uv4Hh6fNzXaMKW5FBkO&#10;RwFGTOSSclFm+OWLpTfDSBsiKKmlYBm+YBofH92/d9i1KYtkJWvKFAIQodOuzXBlTJv6vs4r1hA9&#10;ki0ToCykaoiBoyp9qkgH6E3tR0Ew8TupaKtkzrSG28WgxEcOvyhYbp4WhWYG1RmG2IzbldtXdveP&#10;DklaKtJWPN+GQf4iioZwAU6voRbEELRW/DeohudKalmYUS4bXxYFz5nLAbIJgzvZPK9Iy1wuUBzd&#10;XpdJ/z/Y/MnmmUKcQu8wEqSBFvWfr95ffep/9JdXH/ov/WX//epj/7P/2n9DYEOZzqF+tk8aGiVL&#10;NtKUNCUnI7X2baPWNfH1pvRJAl8R0tXBJKGUTae0mEWrgk0CVoxjltOIjMDOtqADLIjkeftM2SLq&#10;9kzmrzQScl4RUbIT3UIjhxB3V0rJrmKEQi1CC+HfwrAHDWho1T2WFJIiayNdg84L1VgfUHp07nhw&#10;cc0Ddm5QDpcHQTwLgC05qLay9UDS3c+t0uYhkw2yQoYVROfAyeZMm8F0Z2J9CbnkdQ33JK3FrQvA&#10;HG7ANfxqdTYIx5y3SZCczk5nsRdHk1MvDhYL72Q5j73JMpyOFweL+XwRvrN+wzitOJRYWDc7Fofx&#10;n7Fk+54G/l3zWMuaUwtnQ9KqXM1rhTYEXtHSLVdy0NyY+bfDcPWCXO6kFEZx8CBKvOVkNvXiZTz2&#10;kmkw84IweZBMgjiJF8vbKZ1xwf49JdRlOBlHY9elvaDv5Ba49XtuJG24gTlV8ybDQA1Y1oikloGn&#10;gjrZEF4P8l4pbPg3pYB27xrt+GopOrB/JekF0FVJoBMwDyYqCJVUbzDqYDplWL9eE8Uwqh8JoHwS&#10;xrEdZ+4Qj6cRHNS+ZrWvISIHqAwbjAZxboYRuG4VLyvwFLrCCHkCz6TgjsL2CQ1RbR8XTCCXyXZa&#10;2hG3f3ZWNzP96Bc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bpbfoRADAAAbBgAADgAAAAAAAAAAAAAAAAAuAgAAZHJzL2Uyb0Rv&#10;Yy54bWxQSwECLQAUAAYACAAAACEATKDpLNgAAAADAQAADwAAAAAAAAAAAAAAAABqBQAAZHJzL2Rv&#10;d25yZXYueG1sUEsFBgAAAAAEAAQA8wAAAG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 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pacing w:val="30"/>
                <w:sz w:val="18"/>
                <w:szCs w:val="18"/>
              </w:rPr>
              <w:t>Ответ: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 xml:space="preserve"> 15.</w:t>
            </w:r>
          </w:p>
          <w:p w:rsidR="006E0973" w:rsidRPr="00E921FF" w:rsidRDefault="006E0973" w:rsidP="006E0973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t>Источник: СтатГрад: Тре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воч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ная ра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бо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та по 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те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ма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ти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ке 26.11.2014 ва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ри</w:t>
            </w:r>
            <w:r w:rsidRPr="00E921FF">
              <w:rPr>
                <w:rFonts w:ascii="Verdana" w:eastAsia="Times New Roman" w:hAnsi="Verdana" w:cs="Times New Roman"/>
                <w:vanish/>
                <w:color w:val="000000"/>
                <w:sz w:val="18"/>
                <w:szCs w:val="18"/>
              </w:rPr>
              <w:softHyphen/>
              <w:t>ант МА90702.</w:t>
            </w: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19EE7291" wp14:editId="6BADD899">
                  <wp:extent cx="3780155" cy="646430"/>
                  <wp:effectExtent l="0" t="0" r="0" b="127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85046" w:rsidRDefault="00EC7493" w:rsidP="00E4603D">
            <w:pPr>
              <w:rPr>
                <w:rFonts w:ascii="Times New Roman" w:hAnsi="Times New Roman" w:cs="Times New Roman"/>
                <w:i/>
                <w:noProof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18"/>
                <w:szCs w:val="18"/>
              </w:rPr>
              <w:drawing>
                <wp:inline distT="0" distB="0" distL="0" distR="0" wp14:anchorId="075B6111" wp14:editId="57A789D6">
                  <wp:extent cx="3780155" cy="646430"/>
                  <wp:effectExtent l="0" t="0" r="0" b="127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18"/>
                <w:szCs w:val="18"/>
              </w:rPr>
              <w:drawing>
                <wp:inline distT="0" distB="0" distL="0" distR="0" wp14:anchorId="515FCD94" wp14:editId="635E83C0">
                  <wp:extent cx="3781425" cy="74295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7427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noProof/>
                <w:sz w:val="18"/>
                <w:szCs w:val="18"/>
              </w:rPr>
            </w:pP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noProof/>
                <w:sz w:val="18"/>
                <w:szCs w:val="18"/>
              </w:rPr>
            </w:pP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9" w:type="dxa"/>
            <w:vAlign w:val="center"/>
          </w:tcPr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C7493" w:rsidRPr="00EA0CE0" w:rsidRDefault="00EA0CE0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  <w:p w:rsidR="00EC7493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C7493" w:rsidRPr="00C0619A" w:rsidRDefault="00EC7493" w:rsidP="00E4603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785046" w:rsidRPr="00785046" w:rsidTr="00241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546"/>
        </w:trPr>
        <w:tc>
          <w:tcPr>
            <w:tcW w:w="570" w:type="dxa"/>
          </w:tcPr>
          <w:p w:rsidR="00785046" w:rsidRDefault="00785046">
            <w:pPr>
              <w:rPr>
                <w:i/>
                <w:color w:val="000000" w:themeColor="text1"/>
              </w:rPr>
            </w:pPr>
          </w:p>
          <w:p w:rsidR="00785046" w:rsidRDefault="00785046">
            <w:pPr>
              <w:rPr>
                <w:i/>
                <w:color w:val="000000" w:themeColor="text1"/>
              </w:rPr>
            </w:pPr>
          </w:p>
          <w:p w:rsidR="00785046" w:rsidRDefault="00785046">
            <w:pPr>
              <w:rPr>
                <w:i/>
                <w:color w:val="000000" w:themeColor="text1"/>
              </w:rPr>
            </w:pPr>
          </w:p>
          <w:p w:rsidR="00785046" w:rsidRPr="00785046" w:rsidRDefault="00785046">
            <w:pPr>
              <w:rPr>
                <w:b/>
                <w:i/>
                <w:color w:val="000000" w:themeColor="text1"/>
              </w:rPr>
            </w:pPr>
            <w:r w:rsidRPr="00785046">
              <w:rPr>
                <w:b/>
                <w:i/>
                <w:color w:val="000000" w:themeColor="text1"/>
              </w:rPr>
              <w:t>11</w:t>
            </w:r>
          </w:p>
        </w:tc>
        <w:tc>
          <w:tcPr>
            <w:tcW w:w="6373" w:type="dxa"/>
            <w:gridSpan w:val="5"/>
          </w:tcPr>
          <w:p w:rsidR="00C82A22" w:rsidRDefault="00785046" w:rsidP="00785046">
            <w:pPr>
              <w:jc w:val="both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 xml:space="preserve">Решите задачу (подробное решение): </w:t>
            </w:r>
          </w:p>
          <w:p w:rsidR="00785046" w:rsidRPr="00785046" w:rsidRDefault="00785046" w:rsidP="00785046">
            <w:pPr>
              <w:jc w:val="both"/>
              <w:rPr>
                <w:rFonts w:eastAsia="SimSun"/>
                <w:b/>
                <w:i/>
              </w:rPr>
            </w:pPr>
            <w:r>
              <w:rPr>
                <w:rFonts w:eastAsia="SimSun"/>
                <w:i/>
              </w:rPr>
              <w:t xml:space="preserve"> </w:t>
            </w:r>
            <w:r w:rsidRPr="00785046">
              <w:rPr>
                <w:rFonts w:eastAsia="SimSun"/>
                <w:b/>
                <w:i/>
              </w:rPr>
              <w:t>Даны координаты точек</w:t>
            </w:r>
            <w:proofErr w:type="gramStart"/>
            <w:r w:rsidRPr="00785046">
              <w:rPr>
                <w:rFonts w:eastAsia="SimSun"/>
                <w:b/>
                <w:i/>
              </w:rPr>
              <w:t xml:space="preserve"> А</w:t>
            </w:r>
            <w:proofErr w:type="gramEnd"/>
            <w:r w:rsidRPr="00785046">
              <w:rPr>
                <w:rFonts w:eastAsia="SimSun"/>
                <w:b/>
                <w:i/>
              </w:rPr>
              <w:t xml:space="preserve"> (1; -2), В (3; 6) и С (5 -2). Укажите координаты точки </w:t>
            </w:r>
            <w:r w:rsidRPr="00785046">
              <w:rPr>
                <w:rFonts w:eastAsia="SimSun"/>
                <w:b/>
                <w:i/>
                <w:lang w:val="en-US"/>
              </w:rPr>
              <w:t>D</w:t>
            </w:r>
            <w:r w:rsidRPr="00785046">
              <w:rPr>
                <w:rFonts w:eastAsia="SimSun"/>
                <w:b/>
                <w:i/>
              </w:rPr>
              <w:t>, так чтобы полученная фигура была параллелограммом. Единственное ли решение имеет эта задача?</w:t>
            </w:r>
          </w:p>
          <w:p w:rsidR="00241E5A" w:rsidRDefault="00241E5A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3BF1468D" wp14:editId="322C54FB">
                  <wp:extent cx="3780155" cy="646430"/>
                  <wp:effectExtent l="0" t="0" r="0" b="127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41E5A" w:rsidRDefault="00241E5A" w:rsidP="00241E5A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69C4FF24" wp14:editId="457CFFBD">
                  <wp:extent cx="3780155" cy="646430"/>
                  <wp:effectExtent l="0" t="0" r="0" b="127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41E5A" w:rsidRDefault="00241E5A" w:rsidP="00241E5A"/>
          <w:p w:rsidR="00785046" w:rsidRPr="00241E5A" w:rsidRDefault="00785046" w:rsidP="00241E5A">
            <w:pPr>
              <w:ind w:firstLine="708"/>
            </w:pPr>
          </w:p>
        </w:tc>
        <w:tc>
          <w:tcPr>
            <w:tcW w:w="429" w:type="dxa"/>
          </w:tcPr>
          <w:p w:rsidR="00785046" w:rsidRDefault="00785046">
            <w:pPr>
              <w:rPr>
                <w:color w:val="000000" w:themeColor="text1"/>
              </w:rPr>
            </w:pPr>
          </w:p>
          <w:p w:rsidR="00C82A22" w:rsidRDefault="00C82A22">
            <w:pPr>
              <w:rPr>
                <w:color w:val="000000" w:themeColor="text1"/>
              </w:rPr>
            </w:pPr>
          </w:p>
          <w:p w:rsidR="00C82A22" w:rsidRDefault="00C82A22">
            <w:pPr>
              <w:rPr>
                <w:color w:val="000000" w:themeColor="text1"/>
              </w:rPr>
            </w:pPr>
          </w:p>
          <w:p w:rsidR="00C82A22" w:rsidRDefault="00C82A22">
            <w:pPr>
              <w:rPr>
                <w:color w:val="000000" w:themeColor="text1"/>
              </w:rPr>
            </w:pPr>
          </w:p>
          <w:p w:rsidR="00C82A22" w:rsidRDefault="00C82A22">
            <w:pPr>
              <w:rPr>
                <w:color w:val="000000" w:themeColor="text1"/>
              </w:rPr>
            </w:pPr>
          </w:p>
          <w:p w:rsidR="00C82A22" w:rsidRPr="00BF63ED" w:rsidRDefault="00BF63ED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2</w:t>
            </w:r>
          </w:p>
        </w:tc>
      </w:tr>
      <w:tr w:rsidR="00241E5A" w:rsidTr="00744F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81"/>
        </w:trPr>
        <w:tc>
          <w:tcPr>
            <w:tcW w:w="570" w:type="dxa"/>
          </w:tcPr>
          <w:p w:rsidR="00241E5A" w:rsidRDefault="00241E5A"/>
        </w:tc>
        <w:tc>
          <w:tcPr>
            <w:tcW w:w="6373" w:type="dxa"/>
            <w:gridSpan w:val="5"/>
          </w:tcPr>
          <w:p w:rsidR="00241E5A" w:rsidRDefault="00241E5A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008E6A42" wp14:editId="728F19E6">
                  <wp:extent cx="3780155" cy="646430"/>
                  <wp:effectExtent l="0" t="0" r="0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41E5A" w:rsidRDefault="00241E5A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76E18809" wp14:editId="452CB3D6">
                  <wp:extent cx="3780155" cy="646430"/>
                  <wp:effectExtent l="0" t="0" r="0" b="127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5EFBE83D" wp14:editId="010961A7">
                  <wp:extent cx="3780155" cy="646430"/>
                  <wp:effectExtent l="0" t="0" r="0" b="127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41E5A" w:rsidRDefault="00241E5A"/>
        </w:tc>
        <w:tc>
          <w:tcPr>
            <w:tcW w:w="429" w:type="dxa"/>
          </w:tcPr>
          <w:p w:rsidR="00241E5A" w:rsidRDefault="00241E5A"/>
        </w:tc>
      </w:tr>
      <w:tr w:rsidR="00241E5A" w:rsidTr="00744F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700"/>
        </w:trPr>
        <w:tc>
          <w:tcPr>
            <w:tcW w:w="570" w:type="dxa"/>
          </w:tcPr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Pr="00241E5A" w:rsidRDefault="00241E5A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6361" w:type="dxa"/>
            <w:gridSpan w:val="4"/>
          </w:tcPr>
          <w:p w:rsidR="00744F7F" w:rsidRDefault="00744F7F">
            <w:pPr>
              <w:rPr>
                <w:b/>
                <w:i/>
              </w:rPr>
            </w:pPr>
            <w:r>
              <w:rPr>
                <w:b/>
                <w:i/>
              </w:rPr>
              <w:t>Решите задачу (подробное решение):</w:t>
            </w:r>
          </w:p>
          <w:p w:rsidR="00744F7F" w:rsidRDefault="00744F7F">
            <w:pPr>
              <w:rPr>
                <w:b/>
                <w:i/>
              </w:rPr>
            </w:pPr>
            <w:r>
              <w:t xml:space="preserve"> </w:t>
            </w:r>
            <w:r w:rsidRPr="00744F7F">
              <w:rPr>
                <w:b/>
                <w:i/>
              </w:rPr>
              <w:t>В равностороннем треугольнике АВС высота равна 3 . На стороне АВ взята точка М, такая, что АМ</w:t>
            </w:r>
            <w:proofErr w:type="gramStart"/>
            <w:r w:rsidRPr="00744F7F">
              <w:rPr>
                <w:b/>
                <w:i/>
              </w:rPr>
              <w:t>:М</w:t>
            </w:r>
            <w:proofErr w:type="gramEnd"/>
            <w:r w:rsidRPr="00744F7F">
              <w:rPr>
                <w:b/>
                <w:i/>
              </w:rPr>
              <w:t>В = 1:3. На стороне ВС взята точка N, такая, что В</w:t>
            </w:r>
            <w:proofErr w:type="gramStart"/>
            <w:r w:rsidRPr="00744F7F">
              <w:rPr>
                <w:b/>
                <w:i/>
              </w:rPr>
              <w:t>N</w:t>
            </w:r>
            <w:proofErr w:type="gramEnd"/>
            <w:r w:rsidRPr="00744F7F">
              <w:rPr>
                <w:b/>
                <w:i/>
              </w:rPr>
              <w:t>:</w:t>
            </w:r>
            <w:proofErr w:type="gramStart"/>
            <w:r w:rsidRPr="00744F7F">
              <w:rPr>
                <w:b/>
                <w:i/>
              </w:rPr>
              <w:t>N</w:t>
            </w:r>
            <w:proofErr w:type="gramEnd"/>
            <w:r w:rsidRPr="00744F7F">
              <w:rPr>
                <w:b/>
                <w:i/>
              </w:rPr>
              <w:t>С = 3:5.Найдите площадь четырехугольника АМNС.</w:t>
            </w:r>
          </w:p>
          <w:p w:rsidR="00744F7F" w:rsidRDefault="00744F7F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3457632C" wp14:editId="17847018">
                  <wp:extent cx="3780155" cy="646430"/>
                  <wp:effectExtent l="0" t="0" r="0" b="127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4F7F" w:rsidRDefault="00744F7F" w:rsidP="00744F7F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2928452F" wp14:editId="08F2EE93">
                  <wp:extent cx="3780155" cy="646430"/>
                  <wp:effectExtent l="0" t="0" r="0" b="127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4F7F" w:rsidRPr="00744F7F" w:rsidRDefault="00744F7F" w:rsidP="00744F7F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3B126382" wp14:editId="4B803510">
                  <wp:extent cx="3780155" cy="646430"/>
                  <wp:effectExtent l="0" t="0" r="0" b="127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4DBD5189" wp14:editId="72EDD221">
                  <wp:extent cx="3780155" cy="646430"/>
                  <wp:effectExtent l="0" t="0" r="0" b="127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084C4531" wp14:editId="71070E1D">
                  <wp:extent cx="3780155" cy="646430"/>
                  <wp:effectExtent l="0" t="0" r="0" b="127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</w:tc>
        <w:tc>
          <w:tcPr>
            <w:tcW w:w="441" w:type="dxa"/>
            <w:gridSpan w:val="2"/>
          </w:tcPr>
          <w:p w:rsidR="00241E5A" w:rsidRDefault="00241E5A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Default="00BF63ED"/>
          <w:p w:rsidR="00BF63ED" w:rsidRPr="00BF63ED" w:rsidRDefault="00BF63ED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</w:tbl>
    <w:p w:rsidR="00EC7493" w:rsidRPr="00785046" w:rsidRDefault="00EC7493"/>
    <w:p w:rsidR="00241E5A" w:rsidRDefault="00241E5A"/>
    <w:p w:rsidR="00744F7F" w:rsidRPr="00785046" w:rsidRDefault="00744F7F"/>
    <w:tbl>
      <w:tblPr>
        <w:tblStyle w:val="a3"/>
        <w:tblW w:w="7372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248"/>
        <w:gridCol w:w="142"/>
        <w:gridCol w:w="992"/>
        <w:gridCol w:w="426"/>
      </w:tblGrid>
      <w:tr w:rsidR="003E5B09" w:rsidRPr="00482F98" w:rsidTr="008754B7">
        <w:trPr>
          <w:trHeight w:val="455"/>
        </w:trPr>
        <w:tc>
          <w:tcPr>
            <w:tcW w:w="5812" w:type="dxa"/>
            <w:gridSpan w:val="2"/>
            <w:shd w:val="clear" w:color="auto" w:fill="FFFFFF" w:themeFill="background1"/>
            <w:vAlign w:val="center"/>
          </w:tcPr>
          <w:p w:rsidR="003E5B09" w:rsidRPr="00BC13D7" w:rsidRDefault="003E5B09" w:rsidP="0020478D">
            <w:pPr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BC13D7">
              <w:rPr>
                <w:rFonts w:ascii="Times New Roman" w:hAnsi="Times New Roman" w:cs="Times New Roman"/>
                <w:b/>
                <w:i/>
              </w:rPr>
              <w:t>Фамилия, Имя</w:t>
            </w:r>
          </w:p>
        </w:tc>
        <w:tc>
          <w:tcPr>
            <w:tcW w:w="1560" w:type="dxa"/>
            <w:gridSpan w:val="3"/>
            <w:shd w:val="clear" w:color="auto" w:fill="FFFFFF" w:themeFill="background1"/>
            <w:vAlign w:val="center"/>
          </w:tcPr>
          <w:p w:rsidR="003E5B09" w:rsidRPr="00347500" w:rsidRDefault="002D1A70" w:rsidP="002047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3E5B09" w:rsidRPr="006F2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ласс</w:t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____</w:t>
            </w:r>
            <w:r w:rsidR="003E5B09" w:rsidRPr="003475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E5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3E5B09" w:rsidRPr="003E5B09" w:rsidTr="0020478D">
        <w:trPr>
          <w:trHeight w:val="475"/>
        </w:trPr>
        <w:tc>
          <w:tcPr>
            <w:tcW w:w="7372" w:type="dxa"/>
            <w:gridSpan w:val="5"/>
            <w:shd w:val="clear" w:color="auto" w:fill="FFFFFF" w:themeFill="background1"/>
            <w:vAlign w:val="center"/>
          </w:tcPr>
          <w:p w:rsidR="003E5B09" w:rsidRDefault="003E5B09" w:rsidP="0020478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ПО ГЕОМЕТРИИ</w:t>
            </w:r>
            <w:r w:rsidR="00EC7493">
              <w:rPr>
                <w:rFonts w:ascii="Times New Roman" w:hAnsi="Times New Roman" w:cs="Times New Roman"/>
                <w:b/>
                <w:i/>
              </w:rPr>
              <w:t>№</w:t>
            </w:r>
          </w:p>
          <w:p w:rsidR="003E5B09" w:rsidRPr="003E5B09" w:rsidRDefault="003E5B09" w:rsidP="003E5B0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Вариант №2</w:t>
            </w:r>
          </w:p>
        </w:tc>
      </w:tr>
      <w:tr w:rsidR="00310283" w:rsidRPr="00482F98" w:rsidTr="008754B7">
        <w:trPr>
          <w:cantSplit/>
          <w:trHeight w:val="742"/>
        </w:trPr>
        <w:tc>
          <w:tcPr>
            <w:tcW w:w="564" w:type="dxa"/>
          </w:tcPr>
          <w:p w:rsidR="00310283" w:rsidRDefault="00310283" w:rsidP="0020478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90" w:type="dxa"/>
            <w:gridSpan w:val="2"/>
            <w:vAlign w:val="center"/>
          </w:tcPr>
          <w:p w:rsidR="00310283" w:rsidRPr="00482F98" w:rsidRDefault="00310283" w:rsidP="003102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F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</w:t>
            </w:r>
          </w:p>
        </w:tc>
        <w:tc>
          <w:tcPr>
            <w:tcW w:w="992" w:type="dxa"/>
            <w:vAlign w:val="center"/>
          </w:tcPr>
          <w:p w:rsidR="00310283" w:rsidRPr="00482F98" w:rsidRDefault="00310283" w:rsidP="003102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F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</w:p>
        </w:tc>
        <w:tc>
          <w:tcPr>
            <w:tcW w:w="426" w:type="dxa"/>
            <w:textDirection w:val="btLr"/>
          </w:tcPr>
          <w:p w:rsidR="00310283" w:rsidRPr="008754B7" w:rsidRDefault="00310283" w:rsidP="00875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754B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Баллы</w:t>
            </w:r>
          </w:p>
        </w:tc>
      </w:tr>
      <w:tr w:rsidR="00310283" w:rsidRPr="00C81738" w:rsidTr="004276C6">
        <w:trPr>
          <w:trHeight w:val="245"/>
        </w:trPr>
        <w:tc>
          <w:tcPr>
            <w:tcW w:w="564" w:type="dxa"/>
            <w:vAlign w:val="center"/>
          </w:tcPr>
          <w:p w:rsidR="00310283" w:rsidRPr="007B79AE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5390" w:type="dxa"/>
            <w:gridSpan w:val="2"/>
          </w:tcPr>
          <w:p w:rsidR="00310283" w:rsidRPr="00C82A22" w:rsidRDefault="00310283" w:rsidP="00E21B28">
            <w:pPr>
              <w:pStyle w:val="Default"/>
              <w:rPr>
                <w:b/>
                <w:i/>
                <w:sz w:val="20"/>
                <w:szCs w:val="20"/>
              </w:rPr>
            </w:pPr>
            <w:r w:rsidRPr="00C82A22">
              <w:rPr>
                <w:b/>
                <w:i/>
                <w:sz w:val="20"/>
                <w:szCs w:val="20"/>
              </w:rPr>
              <w:t xml:space="preserve">Какие из следующих утверждений </w:t>
            </w:r>
            <w:r w:rsidRPr="00C82A22">
              <w:rPr>
                <w:b/>
                <w:i/>
                <w:sz w:val="20"/>
                <w:szCs w:val="20"/>
                <w:u w:val="single"/>
              </w:rPr>
              <w:t>верны?</w:t>
            </w:r>
            <w:r w:rsidRPr="00C82A22">
              <w:rPr>
                <w:b/>
                <w:i/>
                <w:sz w:val="20"/>
                <w:szCs w:val="20"/>
              </w:rPr>
              <w:t xml:space="preserve"> </w:t>
            </w:r>
          </w:p>
          <w:p w:rsidR="00C36837" w:rsidRPr="00C82A22" w:rsidRDefault="00C36837" w:rsidP="00C36837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) Впи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сан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ные углы, опи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ра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ю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щи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е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ся на одну и ту же хорду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сти, равны.</w:t>
            </w:r>
          </w:p>
          <w:p w:rsidR="00C36837" w:rsidRPr="00C82A22" w:rsidRDefault="00C36837" w:rsidP="00C36837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2) Если ра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сы двух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стей равны 5 и 7, а рас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я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ние между их цен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тра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ми равно 3, то эти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 не имеют общих точек.</w:t>
            </w:r>
          </w:p>
          <w:p w:rsidR="00C36837" w:rsidRPr="00C82A22" w:rsidRDefault="00C36837" w:rsidP="00C36837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3) Если ра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ус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 равен 3, а рас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я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ние от цен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тра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 xml:space="preserve">сти </w:t>
            </w:r>
            <w:proofErr w:type="gramStart"/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до</w:t>
            </w:r>
            <w:proofErr w:type="gramEnd"/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пря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мой равно 2, то эти пря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мая и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ность пе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ре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се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ка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ют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ся.</w:t>
            </w:r>
          </w:p>
          <w:p w:rsidR="00C36837" w:rsidRPr="00C82A22" w:rsidRDefault="00C36837" w:rsidP="00C36837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4) Если впи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сан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ный угол равен 30°, то дуга окруж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сти, на ко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то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рую опи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ра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ет</w:t>
            </w:r>
            <w:r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ся этот угол, равна 60°.</w:t>
            </w:r>
          </w:p>
          <w:p w:rsidR="00310283" w:rsidRDefault="00310283" w:rsidP="00E21B2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310283" w:rsidRPr="00E21B28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Pr="004276C6" w:rsidRDefault="004276C6" w:rsidP="004276C6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310283" w:rsidRPr="00C81738" w:rsidTr="004276C6">
        <w:trPr>
          <w:trHeight w:val="245"/>
        </w:trPr>
        <w:tc>
          <w:tcPr>
            <w:tcW w:w="564" w:type="dxa"/>
            <w:vAlign w:val="center"/>
          </w:tcPr>
          <w:p w:rsidR="00310283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390" w:type="dxa"/>
            <w:gridSpan w:val="2"/>
          </w:tcPr>
          <w:p w:rsidR="00310283" w:rsidRPr="00C82A22" w:rsidRDefault="00310283" w:rsidP="00E21B28">
            <w:pPr>
              <w:pStyle w:val="Default"/>
              <w:rPr>
                <w:b/>
                <w:i/>
                <w:sz w:val="20"/>
                <w:szCs w:val="20"/>
              </w:rPr>
            </w:pPr>
            <w:r w:rsidRPr="00C82A22">
              <w:rPr>
                <w:b/>
                <w:i/>
                <w:sz w:val="20"/>
                <w:szCs w:val="20"/>
              </w:rPr>
              <w:t xml:space="preserve">Какие из следующих утверждений </w:t>
            </w:r>
            <w:r w:rsidRPr="00C82A22">
              <w:rPr>
                <w:b/>
                <w:i/>
                <w:sz w:val="20"/>
                <w:szCs w:val="20"/>
                <w:u w:val="single"/>
              </w:rPr>
              <w:t xml:space="preserve">верны? </w:t>
            </w:r>
          </w:p>
          <w:p w:rsidR="00310283" w:rsidRPr="00C82A22" w:rsidRDefault="00310283" w:rsidP="00E21B28">
            <w:pPr>
              <w:pStyle w:val="Default"/>
              <w:spacing w:after="13"/>
              <w:rPr>
                <w:b/>
                <w:i/>
                <w:sz w:val="20"/>
                <w:szCs w:val="20"/>
              </w:rPr>
            </w:pPr>
            <w:r w:rsidRPr="00C82A22">
              <w:rPr>
                <w:b/>
                <w:i/>
                <w:sz w:val="20"/>
                <w:szCs w:val="20"/>
              </w:rPr>
              <w:t xml:space="preserve">1. Если три стороны одного треугольника пропорциональны трём сторонам другого треугольника, то треугольники подобны. </w:t>
            </w:r>
          </w:p>
          <w:p w:rsidR="00310283" w:rsidRPr="00C82A22" w:rsidRDefault="00310283" w:rsidP="00E21B28">
            <w:pPr>
              <w:pStyle w:val="Default"/>
              <w:spacing w:after="13"/>
              <w:rPr>
                <w:b/>
                <w:i/>
                <w:sz w:val="20"/>
                <w:szCs w:val="20"/>
              </w:rPr>
            </w:pPr>
            <w:r w:rsidRPr="00C82A22">
              <w:rPr>
                <w:b/>
                <w:i/>
                <w:sz w:val="20"/>
                <w:szCs w:val="20"/>
              </w:rPr>
              <w:t xml:space="preserve">2. Сумма смежных углов равна 180°. </w:t>
            </w:r>
          </w:p>
          <w:p w:rsidR="00310283" w:rsidRPr="00E924C9" w:rsidRDefault="00310283" w:rsidP="00E21B28">
            <w:pPr>
              <w:pStyle w:val="Default"/>
              <w:rPr>
                <w:b/>
                <w:i/>
                <w:sz w:val="18"/>
                <w:szCs w:val="18"/>
              </w:rPr>
            </w:pPr>
            <w:r w:rsidRPr="00C82A22">
              <w:rPr>
                <w:b/>
                <w:i/>
                <w:sz w:val="20"/>
                <w:szCs w:val="20"/>
              </w:rPr>
              <w:t>3. Любая высота равнобедренного треугольника является его биссектрисой.</w:t>
            </w:r>
          </w:p>
        </w:tc>
        <w:tc>
          <w:tcPr>
            <w:tcW w:w="992" w:type="dxa"/>
          </w:tcPr>
          <w:p w:rsidR="00310283" w:rsidRPr="00E21B28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Pr="004276C6" w:rsidRDefault="004276C6" w:rsidP="004276C6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310283" w:rsidRPr="00CF63BF" w:rsidTr="004276C6">
        <w:trPr>
          <w:trHeight w:val="132"/>
        </w:trPr>
        <w:tc>
          <w:tcPr>
            <w:tcW w:w="564" w:type="dxa"/>
            <w:vAlign w:val="center"/>
          </w:tcPr>
          <w:p w:rsidR="00310283" w:rsidRPr="007375F5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5390" w:type="dxa"/>
            <w:gridSpan w:val="2"/>
          </w:tcPr>
          <w:p w:rsidR="00C36837" w:rsidRPr="00785046" w:rsidRDefault="00310283" w:rsidP="00C36837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78504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Решите задачу:   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Ос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ва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ния тра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пе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ции равны 4 и 10. Най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 xml:space="preserve">те </w:t>
            </w:r>
            <w:proofErr w:type="gramStart"/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боль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ший</w:t>
            </w:r>
            <w:proofErr w:type="gramEnd"/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из от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рез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ков, на ко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то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рые делит сред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нюю линию этой тра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пе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ции одна из её диа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го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на</w:t>
            </w:r>
            <w:r w:rsidR="00C36837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лей</w:t>
            </w:r>
            <w:r w:rsidR="00C36837" w:rsidRPr="0078504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.</w:t>
            </w:r>
          </w:p>
          <w:p w:rsidR="008754B7" w:rsidRPr="008754B7" w:rsidRDefault="00C36837" w:rsidP="00C36837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63532D4A" wp14:editId="08FD4DEC">
                  <wp:extent cx="1104900" cy="637654"/>
                  <wp:effectExtent l="0" t="0" r="0" b="0"/>
                  <wp:docPr id="18" name="Рисунок 18" descr="https://math-oge.sdamgia.ru/docs/DE0E276E497AB3784C3FC4CC20248DC0/questions/G14.10.01.01/xs3qstsrc8D85BFC5F4A582754332FB2C60DD18EA_1_137750008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th-oge.sdamgia.ru/docs/DE0E276E497AB3784C3FC4CC20248DC0/questions/G14.10.01.01/xs3qstsrc8D85BFC5F4A582754332FB2C60DD18EA_1_137750008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923" cy="639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310283" w:rsidRPr="00CF63BF" w:rsidRDefault="00310283" w:rsidP="002047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310283" w:rsidRPr="00B91407" w:rsidTr="004276C6">
        <w:trPr>
          <w:trHeight w:val="273"/>
        </w:trPr>
        <w:tc>
          <w:tcPr>
            <w:tcW w:w="564" w:type="dxa"/>
            <w:vAlign w:val="center"/>
          </w:tcPr>
          <w:p w:rsidR="00310283" w:rsidRPr="00637DE2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390" w:type="dxa"/>
            <w:gridSpan w:val="2"/>
          </w:tcPr>
          <w:p w:rsidR="00450139" w:rsidRPr="00785046" w:rsidRDefault="00310283" w:rsidP="00450139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78504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В тре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уголь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ке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 ABC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</w:t>
            </w:r>
            <w:proofErr w:type="gramStart"/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про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ве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де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ны</w:t>
            </w:r>
            <w:proofErr w:type="gramEnd"/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ме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а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на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 BM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и вы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со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та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 BH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. Из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вест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но, что 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AC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= 15 и 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BC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= 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BM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. Най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 xml:space="preserve">те 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AH</w:t>
            </w:r>
            <w:r w:rsidR="00450139"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.</w:t>
            </w:r>
          </w:p>
          <w:p w:rsidR="00310283" w:rsidRDefault="00310283" w:rsidP="0020478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8754B7" w:rsidRPr="00450139" w:rsidRDefault="008754B7" w:rsidP="0020478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8754B7" w:rsidRDefault="00785046" w:rsidP="0020478D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3E8B128D" wp14:editId="78538FB3">
                  <wp:extent cx="1104900" cy="756857"/>
                  <wp:effectExtent l="0" t="0" r="0" b="5715"/>
                  <wp:docPr id="17" name="Рисунок 17" descr="https://math-oge.sdamgia.ru/get_file?id=6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th-oge.sdamgia.ru/get_file?id=6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247" cy="759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4B7" w:rsidRPr="008754B7" w:rsidRDefault="008754B7" w:rsidP="0020478D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310283" w:rsidRPr="00B91407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310283" w:rsidRPr="00090330" w:rsidTr="004276C6">
        <w:trPr>
          <w:trHeight w:val="267"/>
        </w:trPr>
        <w:tc>
          <w:tcPr>
            <w:tcW w:w="564" w:type="dxa"/>
            <w:vAlign w:val="center"/>
          </w:tcPr>
          <w:p w:rsidR="00310283" w:rsidRPr="007375F5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5390" w:type="dxa"/>
            <w:gridSpan w:val="2"/>
          </w:tcPr>
          <w:p w:rsidR="00450139" w:rsidRPr="00C82A22" w:rsidRDefault="00310283" w:rsidP="00450139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82A2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Ра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ус окруж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 с цен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тром в точке 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O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равен 85, длина хорды 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AB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равна 102 (см. ри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су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нок). Най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 рас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сто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я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ние от хорды 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AB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до па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рал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лель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ной ей ка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са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тель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ной 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k</w:t>
            </w:r>
            <w:r w:rsidR="00450139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.</w:t>
            </w:r>
          </w:p>
          <w:p w:rsidR="00450139" w:rsidRPr="008A5A49" w:rsidRDefault="00450139" w:rsidP="00450139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02CD1BC4" wp14:editId="11AEF0AB">
                  <wp:extent cx="866775" cy="885825"/>
                  <wp:effectExtent l="0" t="0" r="9525" b="9525"/>
                  <wp:docPr id="16" name="Рисунок 16" descr="https://math-oge.sdamgia.ru/get_file?id=6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th-oge.sdamgia.ru/get_file?id=67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283" w:rsidRPr="003E5B09" w:rsidRDefault="00310283" w:rsidP="0045013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310283" w:rsidRPr="00090330" w:rsidRDefault="00310283" w:rsidP="0020478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</w:tr>
      <w:tr w:rsidR="00310283" w:rsidRPr="00126277" w:rsidTr="004276C6">
        <w:trPr>
          <w:trHeight w:val="272"/>
        </w:trPr>
        <w:tc>
          <w:tcPr>
            <w:tcW w:w="564" w:type="dxa"/>
            <w:vAlign w:val="center"/>
          </w:tcPr>
          <w:p w:rsidR="00310283" w:rsidRPr="007375F5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5390" w:type="dxa"/>
            <w:gridSpan w:val="2"/>
          </w:tcPr>
          <w:p w:rsidR="00310283" w:rsidRPr="00C82A22" w:rsidRDefault="00310283" w:rsidP="00C0619A">
            <w:pPr>
              <w:rPr>
                <w:rFonts w:ascii="Times New Roman" w:hAnsi="Times New Roman" w:cs="Times New Roman"/>
                <w:b/>
                <w:i/>
                <w:noProof/>
                <w:sz w:val="18"/>
                <w:szCs w:val="18"/>
              </w:rPr>
            </w:pPr>
            <w:r w:rsidRPr="00C0619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В окруж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 с цен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тром в точке 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O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про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ве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де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ны диа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мет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ры 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AD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и 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BC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, угол 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OAB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равен 70°. Най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 ве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ли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чи</w:t>
            </w:r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 xml:space="preserve">ну </w:t>
            </w:r>
            <w:proofErr w:type="spellStart"/>
            <w:r w:rsidR="00CD4564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угла</w:t>
            </w:r>
            <w:proofErr w:type="gramStart"/>
            <w:r w:rsidR="00CD4564" w:rsidRPr="00C82A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OCD</w:t>
            </w:r>
            <w:proofErr w:type="spellEnd"/>
            <w:proofErr w:type="gramEnd"/>
          </w:p>
          <w:p w:rsidR="00310283" w:rsidRPr="00C0619A" w:rsidRDefault="00CD4564" w:rsidP="00C0619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43245DDF" wp14:editId="653202AF">
                  <wp:extent cx="1117053" cy="1085850"/>
                  <wp:effectExtent l="0" t="0" r="6985" b="0"/>
                  <wp:docPr id="15" name="Рисунок 15" descr="https://math-oge.sdamgia.ru/get_file?id=2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th-oge.sdamgia.ru/get_file?id=2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053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310283" w:rsidRPr="00126277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310283" w:rsidRPr="00090330" w:rsidTr="004276C6">
        <w:trPr>
          <w:trHeight w:val="710"/>
        </w:trPr>
        <w:tc>
          <w:tcPr>
            <w:tcW w:w="564" w:type="dxa"/>
            <w:vAlign w:val="center"/>
          </w:tcPr>
          <w:p w:rsidR="00310283" w:rsidRPr="007375F5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5390" w:type="dxa"/>
            <w:gridSpan w:val="2"/>
          </w:tcPr>
          <w:p w:rsidR="00310283" w:rsidRPr="00C82A22" w:rsidRDefault="00310283" w:rsidP="00F154AE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Решите задачу:  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В пря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уголь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ке одна сто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на равна 96, а диа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го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наль равна 100. Най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 пло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щадь пря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уголь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ка</w:t>
            </w:r>
          </w:p>
          <w:p w:rsidR="00310283" w:rsidRPr="00EA6B06" w:rsidRDefault="00310283" w:rsidP="00C0619A">
            <w:pPr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 xml:space="preserve"> </w:t>
            </w:r>
            <w:r w:rsidR="0025572A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243F0B30" wp14:editId="219D04A9">
                  <wp:extent cx="942975" cy="581025"/>
                  <wp:effectExtent l="0" t="0" r="9525" b="9525"/>
                  <wp:docPr id="14" name="Рисунок 14" descr="https://math-oge.sdamgia.ru/get_file?id=6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ath-oge.sdamgia.ru/get_file?id=60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283" w:rsidRPr="00C0619A" w:rsidRDefault="00310283" w:rsidP="00F154AE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2" w:type="dxa"/>
            <w:vAlign w:val="center"/>
          </w:tcPr>
          <w:p w:rsidR="00310283" w:rsidRPr="00090330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310283" w:rsidRPr="00090330" w:rsidTr="004276C6">
        <w:trPr>
          <w:trHeight w:val="710"/>
        </w:trPr>
        <w:tc>
          <w:tcPr>
            <w:tcW w:w="564" w:type="dxa"/>
            <w:vAlign w:val="center"/>
          </w:tcPr>
          <w:p w:rsidR="00310283" w:rsidRPr="007375F5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6382" w:type="dxa"/>
            <w:gridSpan w:val="3"/>
          </w:tcPr>
          <w:p w:rsidR="0025572A" w:rsidRPr="00C82A22" w:rsidRDefault="00310283" w:rsidP="0025572A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0619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Решите задачу</w:t>
            </w:r>
            <w:r w:rsidRPr="0025572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:  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Най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 пло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щадь квад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ра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та, опи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сан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го во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круг окруж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но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сти ра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у</w:t>
            </w:r>
            <w:r w:rsidR="0025572A" w:rsidRPr="00C82A22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са 83.</w:t>
            </w:r>
          </w:p>
          <w:p w:rsidR="00310283" w:rsidRPr="00310283" w:rsidRDefault="00785046" w:rsidP="00F154AE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52A090C0" wp14:editId="74DDE9F7">
                  <wp:extent cx="914400" cy="914400"/>
                  <wp:effectExtent l="0" t="0" r="0" b="0"/>
                  <wp:docPr id="13" name="Рисунок 13" descr="https://math-oge.sdamgia.ru/docs/DE0E276E497AB3784C3FC4CC20248DC0/questions/G.MA.2014.10.09.01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th-oge.sdamgia.ru/docs/DE0E276E497AB3784C3FC4CC20248DC0/questions/G.MA.2014.10.09.01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283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  <w:p w:rsidR="00310283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  <w:p w:rsidR="00310283" w:rsidRDefault="00310283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310283" w:rsidRPr="00090330" w:rsidRDefault="00310283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310283" w:rsidRPr="00090330" w:rsidTr="004276C6">
        <w:trPr>
          <w:trHeight w:val="710"/>
        </w:trPr>
        <w:tc>
          <w:tcPr>
            <w:tcW w:w="564" w:type="dxa"/>
            <w:vAlign w:val="center"/>
          </w:tcPr>
          <w:p w:rsidR="00310283" w:rsidRPr="007375F5" w:rsidRDefault="00310283" w:rsidP="003E5B0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6382" w:type="dxa"/>
            <w:gridSpan w:val="3"/>
          </w:tcPr>
          <w:p w:rsidR="0025572A" w:rsidRPr="00785046" w:rsidRDefault="0025572A" w:rsidP="0025572A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Решите задачу</w:t>
            </w:r>
            <w:proofErr w:type="gramStart"/>
            <w:r w:rsidRPr="008A5A4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Н</w:t>
            </w:r>
            <w:proofErr w:type="gramEnd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а клет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ча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той бу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ма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ге с раз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ме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ром клет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ки 1 см × 1 см от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ме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че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ны точки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А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,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В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</w:t>
            </w:r>
            <w:proofErr w:type="spellStart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и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С</w:t>
            </w:r>
            <w:proofErr w:type="spellEnd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. Най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ди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 рас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сто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я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ние от точки</w:t>
            </w:r>
            <w:proofErr w:type="gramStart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18"/>
                <w:szCs w:val="18"/>
              </w:rPr>
              <w:t>А</w:t>
            </w:r>
            <w:proofErr w:type="gramEnd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 до пря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мой BC. Ответ вы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ра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зи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те в сан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ти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мет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softHyphen/>
              <w:t>рах</w:t>
            </w:r>
            <w:r w:rsidRPr="00785046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310283" w:rsidRPr="0025572A" w:rsidRDefault="00310283" w:rsidP="0020478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C21567" w:rsidRDefault="0025572A" w:rsidP="0020478D">
            <w:pPr>
              <w:rPr>
                <w:rFonts w:ascii="Times New Roman" w:hAnsi="Times New Roman" w:cs="Times New Roman"/>
                <w:i/>
                <w:noProof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0" distR="0" wp14:anchorId="6AF851A4" wp14:editId="5361019B">
                  <wp:extent cx="1143000" cy="828675"/>
                  <wp:effectExtent l="0" t="0" r="0" b="9525"/>
                  <wp:docPr id="6" name="Рисунок 6" descr="https://math-oge.sdamgia.ru/get_file?id=40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math-oge.sdamgia.ru/get_file?id=40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1567" w:rsidRDefault="00C21567" w:rsidP="0020478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6" w:type="dxa"/>
            <w:vAlign w:val="center"/>
          </w:tcPr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310283" w:rsidRPr="00090330" w:rsidTr="004276C6">
        <w:trPr>
          <w:trHeight w:val="710"/>
        </w:trPr>
        <w:tc>
          <w:tcPr>
            <w:tcW w:w="564" w:type="dxa"/>
            <w:vAlign w:val="center"/>
          </w:tcPr>
          <w:p w:rsidR="00310283" w:rsidRPr="007375F5" w:rsidRDefault="00310283" w:rsidP="007375F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6382" w:type="dxa"/>
            <w:gridSpan w:val="3"/>
          </w:tcPr>
          <w:p w:rsidR="002D1A70" w:rsidRDefault="00310283" w:rsidP="00EA0CE0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E418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Решите задачу</w:t>
            </w:r>
            <w:proofErr w:type="gramStart"/>
            <w:r w:rsidRPr="000E418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="002D1A7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</w:t>
            </w:r>
            <w:proofErr w:type="gramEnd"/>
            <w:r w:rsidR="002D1A7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подробное решение)</w:t>
            </w:r>
            <w:r w:rsidRPr="000E418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 </w:t>
            </w:r>
            <w:r w:rsidR="00EA0CE0" w:rsidRPr="008A5A4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="00EA0CE0" w:rsidRPr="008A5A4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EA0CE0" w:rsidRPr="00785046" w:rsidRDefault="00EA0CE0" w:rsidP="00EA0CE0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От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рез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ки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AB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 и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CD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 яв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ля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ют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ся хор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да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ми окруж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но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сти. Най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ди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 xml:space="preserve">те длину </w:t>
            </w:r>
            <w:proofErr w:type="spellStart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хорды</w:t>
            </w:r>
            <w:proofErr w:type="gramStart"/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CD</w:t>
            </w:r>
            <w:proofErr w:type="spellEnd"/>
            <w:proofErr w:type="gramEnd"/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, если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AB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 = 18, а рас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сто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я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ния от цен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тра окруж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но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сти до хорд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AB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 и 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CD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 равны со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от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вет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ствен</w:t>
            </w:r>
            <w:r w:rsidRPr="0078504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softHyphen/>
              <w:t>но 12 и 9.</w:t>
            </w:r>
          </w:p>
          <w:p w:rsidR="00310283" w:rsidRDefault="00310283" w:rsidP="0002176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1A70" w:rsidRPr="000E418D" w:rsidRDefault="002D1A70" w:rsidP="0002176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310283" w:rsidRDefault="00310283" w:rsidP="0020478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14360C66" wp14:editId="78866989">
                  <wp:extent cx="3780155" cy="646430"/>
                  <wp:effectExtent l="0" t="0" r="0" b="127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10283" w:rsidRDefault="00310283" w:rsidP="0020478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578BADB8" wp14:editId="24945CEA">
                  <wp:extent cx="3780155" cy="646430"/>
                  <wp:effectExtent l="0" t="0" r="0" b="1270"/>
                  <wp:docPr id="305" name="Рисунок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10283" w:rsidRDefault="00310283" w:rsidP="0020478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6ABD3427" wp14:editId="7786B061">
                  <wp:extent cx="3780155" cy="646430"/>
                  <wp:effectExtent l="0" t="0" r="0" b="1270"/>
                  <wp:docPr id="306" name="Рисунок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10283" w:rsidRDefault="00310283" w:rsidP="0020478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05296EE1" wp14:editId="218F681C">
                  <wp:extent cx="3780155" cy="646430"/>
                  <wp:effectExtent l="0" t="0" r="0" b="1270"/>
                  <wp:docPr id="307" name="Рисунок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21567">
              <w:rPr>
                <w:rFonts w:ascii="Times New Roman" w:hAnsi="Times New Roman" w:cs="Times New Roman"/>
                <w:b/>
                <w:i/>
                <w:noProof/>
              </w:rPr>
              <w:drawing>
                <wp:inline distT="0" distB="0" distL="0" distR="0" wp14:anchorId="1599C0C2" wp14:editId="46848A00">
                  <wp:extent cx="3780155" cy="646430"/>
                  <wp:effectExtent l="0" t="0" r="0" b="127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21567">
              <w:rPr>
                <w:rFonts w:ascii="Times New Roman" w:hAnsi="Times New Roman" w:cs="Times New Roman"/>
                <w:b/>
                <w:i/>
                <w:noProof/>
              </w:rPr>
              <w:drawing>
                <wp:inline distT="0" distB="0" distL="0" distR="0" wp14:anchorId="65AEEC54" wp14:editId="02AD338D">
                  <wp:extent cx="3780155" cy="646430"/>
                  <wp:effectExtent l="0" t="0" r="0" b="127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10283" w:rsidRPr="00EA0CE0" w:rsidRDefault="00EA0CE0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10283" w:rsidRDefault="00310283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10283" w:rsidRPr="000E418D" w:rsidRDefault="00310283" w:rsidP="004276C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EC7493" w:rsidRDefault="00EC7493"/>
    <w:p w:rsidR="00241E5A" w:rsidRDefault="00241E5A"/>
    <w:p w:rsidR="00C21567" w:rsidRDefault="00C21567"/>
    <w:tbl>
      <w:tblPr>
        <w:tblStyle w:val="a3"/>
        <w:tblW w:w="7338" w:type="dxa"/>
        <w:tblLook w:val="04A0" w:firstRow="1" w:lastRow="0" w:firstColumn="1" w:lastColumn="0" w:noHBand="0" w:noVBand="1"/>
      </w:tblPr>
      <w:tblGrid>
        <w:gridCol w:w="534"/>
        <w:gridCol w:w="6378"/>
        <w:gridCol w:w="426"/>
      </w:tblGrid>
      <w:tr w:rsidR="00C82A22" w:rsidTr="00241E5A">
        <w:trPr>
          <w:trHeight w:val="5641"/>
        </w:trPr>
        <w:tc>
          <w:tcPr>
            <w:tcW w:w="534" w:type="dxa"/>
          </w:tcPr>
          <w:p w:rsidR="00241E5A" w:rsidRDefault="00241E5A">
            <w:pPr>
              <w:rPr>
                <w:i/>
              </w:rPr>
            </w:pPr>
          </w:p>
          <w:p w:rsidR="00241E5A" w:rsidRDefault="00241E5A">
            <w:pPr>
              <w:rPr>
                <w:i/>
              </w:rPr>
            </w:pPr>
          </w:p>
          <w:p w:rsidR="00241E5A" w:rsidRDefault="00241E5A">
            <w:pPr>
              <w:rPr>
                <w:i/>
              </w:rPr>
            </w:pPr>
          </w:p>
          <w:p w:rsidR="00241E5A" w:rsidRDefault="00241E5A">
            <w:pPr>
              <w:rPr>
                <w:i/>
              </w:rPr>
            </w:pPr>
          </w:p>
          <w:p w:rsidR="00241E5A" w:rsidRDefault="00241E5A">
            <w:pPr>
              <w:rPr>
                <w:i/>
              </w:rPr>
            </w:pPr>
          </w:p>
          <w:p w:rsidR="00241E5A" w:rsidRDefault="00241E5A">
            <w:pPr>
              <w:rPr>
                <w:i/>
              </w:rPr>
            </w:pPr>
          </w:p>
          <w:p w:rsidR="00241E5A" w:rsidRDefault="00241E5A">
            <w:pPr>
              <w:rPr>
                <w:i/>
              </w:rPr>
            </w:pPr>
          </w:p>
          <w:p w:rsidR="00C82A22" w:rsidRPr="00C82A22" w:rsidRDefault="00C82A22">
            <w:pPr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6378" w:type="dxa"/>
          </w:tcPr>
          <w:p w:rsidR="00C82A22" w:rsidRDefault="00C82A22" w:rsidP="00C82A22">
            <w:pPr>
              <w:jc w:val="both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 xml:space="preserve"> Решите задачу (подробное решение): </w:t>
            </w:r>
          </w:p>
          <w:p w:rsidR="00C82A22" w:rsidRPr="00C82A22" w:rsidRDefault="00C82A22" w:rsidP="00C82A22">
            <w:pPr>
              <w:jc w:val="both"/>
              <w:rPr>
                <w:rFonts w:eastAsia="SimSun"/>
                <w:b/>
                <w:i/>
              </w:rPr>
            </w:pPr>
            <w:r w:rsidRPr="00C82A22">
              <w:rPr>
                <w:rFonts w:eastAsia="SimSun"/>
                <w:b/>
                <w:i/>
              </w:rPr>
              <w:t xml:space="preserve">В </w:t>
            </w:r>
            <w:r w:rsidRPr="00C82A22">
              <w:rPr>
                <w:rFonts w:ascii="SimSun" w:eastAsia="SimSun" w:hAnsi="SimSun" w:hint="eastAsia"/>
                <w:b/>
                <w:i/>
              </w:rPr>
              <w:t>△</w:t>
            </w:r>
            <w:r w:rsidRPr="00C82A22">
              <w:rPr>
                <w:rFonts w:eastAsia="SimSun"/>
                <w:b/>
                <w:i/>
              </w:rPr>
              <w:t xml:space="preserve"> АВС </w:t>
            </w:r>
            <w:r w:rsidRPr="00C82A22">
              <w:rPr>
                <w:rFonts w:eastAsia="SimSun"/>
                <w:b/>
                <w:i/>
                <w:lang w:val="en-US"/>
              </w:rPr>
              <w:t>MN</w:t>
            </w:r>
            <w:r w:rsidRPr="00C82A22">
              <w:rPr>
                <w:rFonts w:eastAsia="SimSun"/>
                <w:b/>
                <w:i/>
              </w:rPr>
              <w:t xml:space="preserve"> – средняя линия. Точка М € АВ, </w:t>
            </w:r>
            <w:r w:rsidRPr="00C82A22">
              <w:rPr>
                <w:rFonts w:eastAsia="SimSun"/>
                <w:b/>
                <w:i/>
                <w:lang w:val="en-US"/>
              </w:rPr>
              <w:t>N</w:t>
            </w:r>
            <w:r w:rsidRPr="00C82A22">
              <w:rPr>
                <w:rFonts w:eastAsia="SimSun"/>
                <w:b/>
                <w:i/>
              </w:rPr>
              <w:t xml:space="preserve"> € ВС.   А (1; 3), М (4; 0), </w:t>
            </w:r>
            <w:r w:rsidRPr="00C82A22">
              <w:rPr>
                <w:rFonts w:eastAsia="SimSun"/>
                <w:b/>
                <w:i/>
                <w:lang w:val="en-US"/>
              </w:rPr>
              <w:t>N</w:t>
            </w:r>
            <w:r w:rsidRPr="00C82A22">
              <w:rPr>
                <w:rFonts w:eastAsia="SimSun"/>
                <w:b/>
                <w:i/>
              </w:rPr>
              <w:t xml:space="preserve"> (3; -2). Найдите координаты точки </w:t>
            </w:r>
            <w:r w:rsidRPr="00C82A22">
              <w:rPr>
                <w:rFonts w:eastAsia="SimSun"/>
                <w:b/>
                <w:i/>
                <w:lang w:val="en-US"/>
              </w:rPr>
              <w:t>D</w:t>
            </w:r>
            <w:r w:rsidRPr="00C82A22">
              <w:rPr>
                <w:rFonts w:eastAsia="SimSun"/>
                <w:b/>
                <w:i/>
              </w:rPr>
              <w:t xml:space="preserve">, чтобы </w:t>
            </w:r>
            <w:r w:rsidRPr="00C82A22">
              <w:rPr>
                <w:rFonts w:eastAsia="SimSun"/>
                <w:b/>
                <w:i/>
                <w:lang w:val="en-US"/>
              </w:rPr>
              <w:t>ABCD</w:t>
            </w:r>
            <w:r w:rsidRPr="00C82A22">
              <w:rPr>
                <w:rFonts w:eastAsia="SimSun"/>
                <w:b/>
                <w:i/>
              </w:rPr>
              <w:t xml:space="preserve"> был параллелограмма. Единственное ли решение имеет эта задача?</w:t>
            </w:r>
          </w:p>
          <w:p w:rsidR="00241E5A" w:rsidRDefault="00241E5A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4C97DF01" wp14:editId="7952FD81">
                  <wp:extent cx="3780155" cy="646430"/>
                  <wp:effectExtent l="0" t="0" r="0" b="127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7FD43D63" wp14:editId="0C44052A">
                  <wp:extent cx="3780155" cy="646430"/>
                  <wp:effectExtent l="0" t="0" r="0" b="127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82A22" w:rsidRPr="00241E5A" w:rsidRDefault="00241E5A" w:rsidP="00241E5A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16F05500" wp14:editId="1CF98F29">
                  <wp:extent cx="3780155" cy="646430"/>
                  <wp:effectExtent l="0" t="0" r="0" b="127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2886DC06" wp14:editId="58B39BC2">
                  <wp:extent cx="3780155" cy="646430"/>
                  <wp:effectExtent l="0" t="0" r="0" b="127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C82A22" w:rsidRDefault="00C82A22"/>
          <w:p w:rsidR="00C82A22" w:rsidRDefault="00C82A22"/>
          <w:p w:rsidR="00C82A22" w:rsidRDefault="00C82A22"/>
          <w:p w:rsidR="00C82A22" w:rsidRDefault="00C82A22"/>
          <w:p w:rsidR="00C82A22" w:rsidRDefault="00C82A22"/>
          <w:p w:rsidR="00C82A22" w:rsidRPr="00C82A22" w:rsidRDefault="00241E5A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241E5A" w:rsidTr="00744F7F">
        <w:trPr>
          <w:trHeight w:val="2614"/>
        </w:trPr>
        <w:tc>
          <w:tcPr>
            <w:tcW w:w="534" w:type="dxa"/>
          </w:tcPr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Pr="00241E5A" w:rsidRDefault="00241E5A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6378" w:type="dxa"/>
          </w:tcPr>
          <w:p w:rsidR="00241E5A" w:rsidRDefault="00241E5A" w:rsidP="00241E5A">
            <w:pPr>
              <w:rPr>
                <w:b/>
                <w:i/>
              </w:rPr>
            </w:pPr>
            <w:r w:rsidRPr="00241E5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Решите задачу (подробное решение)</w:t>
            </w:r>
          </w:p>
          <w:p w:rsidR="00241E5A" w:rsidRPr="00241E5A" w:rsidRDefault="00241E5A" w:rsidP="00241E5A">
            <w:pPr>
              <w:rPr>
                <w:b/>
                <w:i/>
              </w:rPr>
            </w:pPr>
            <w:r w:rsidRPr="00241E5A">
              <w:rPr>
                <w:b/>
                <w:i/>
              </w:rPr>
              <w:t>В параллелограмме ABCD угол</w:t>
            </w:r>
            <w:proofErr w:type="gramStart"/>
            <w:r w:rsidRPr="00241E5A">
              <w:rPr>
                <w:b/>
                <w:i/>
              </w:rPr>
              <w:t xml:space="preserve"> А</w:t>
            </w:r>
            <w:proofErr w:type="gramEnd"/>
            <w:r w:rsidRPr="00241E5A">
              <w:rPr>
                <w:b/>
                <w:i/>
              </w:rPr>
              <w:t xml:space="preserve"> острый. Из вершины А проведены высоты параллелограмма АМ и АН к сторонам ВС и CD соответственно, МН</w:t>
            </w:r>
            <w:proofErr w:type="gramStart"/>
            <w:r w:rsidRPr="00241E5A">
              <w:rPr>
                <w:b/>
                <w:i/>
              </w:rPr>
              <w:t>:А</w:t>
            </w:r>
            <w:proofErr w:type="gramEnd"/>
            <w:r w:rsidRPr="00241E5A">
              <w:rPr>
                <w:b/>
                <w:i/>
              </w:rPr>
              <w:t>С = 3:4. Найдите отношение площадей треугольников МАН и АВС.</w:t>
            </w:r>
          </w:p>
          <w:p w:rsidR="00241E5A" w:rsidRPr="00241E5A" w:rsidRDefault="00241E5A" w:rsidP="00241E5A">
            <w:pPr>
              <w:rPr>
                <w:lang w:val="en-US"/>
              </w:rPr>
            </w:pPr>
          </w:p>
          <w:p w:rsidR="00241E5A" w:rsidRDefault="00241E5A"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4CFBBA3E" wp14:editId="7024C6FE">
                  <wp:extent cx="3780155" cy="646430"/>
                  <wp:effectExtent l="0" t="0" r="0" b="127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4DF302BF" wp14:editId="7EBD389E">
                  <wp:extent cx="3780155" cy="646430"/>
                  <wp:effectExtent l="0" t="0" r="0" b="127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3C32006E" wp14:editId="65475FB0">
                  <wp:extent cx="3780155" cy="646430"/>
                  <wp:effectExtent l="0" t="0" r="0" b="127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lastRenderedPageBreak/>
              <w:drawing>
                <wp:inline distT="0" distB="0" distL="0" distR="0" wp14:anchorId="7E2EDA12" wp14:editId="6670DD65">
                  <wp:extent cx="3780155" cy="646430"/>
                  <wp:effectExtent l="0" t="0" r="0" b="127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12EA6B72" wp14:editId="4628C2A4">
                  <wp:extent cx="3780155" cy="646430"/>
                  <wp:effectExtent l="0" t="0" r="0" b="127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lumMod val="95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1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15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Default="00241E5A"/>
          <w:p w:rsidR="00241E5A" w:rsidRPr="00241E5A" w:rsidRDefault="00241E5A">
            <w:pPr>
              <w:rPr>
                <w:b/>
                <w:i/>
              </w:rPr>
            </w:pPr>
            <w:r w:rsidRPr="00241E5A">
              <w:rPr>
                <w:b/>
                <w:i/>
              </w:rPr>
              <w:t>3</w:t>
            </w:r>
          </w:p>
        </w:tc>
      </w:tr>
    </w:tbl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p w:rsidR="003D3D57" w:rsidRPr="003D3D57" w:rsidRDefault="003D3D57"/>
    <w:sectPr w:rsidR="003D3D57" w:rsidRPr="003D3D57" w:rsidSect="0009750A">
      <w:pgSz w:w="8391" w:h="11907" w:code="11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2183"/>
    <w:multiLevelType w:val="hybridMultilevel"/>
    <w:tmpl w:val="97648232"/>
    <w:lvl w:ilvl="0" w:tplc="74B848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57"/>
    <w:rsid w:val="0000622A"/>
    <w:rsid w:val="00021765"/>
    <w:rsid w:val="000461CD"/>
    <w:rsid w:val="000500E5"/>
    <w:rsid w:val="00056288"/>
    <w:rsid w:val="00090330"/>
    <w:rsid w:val="00095168"/>
    <w:rsid w:val="0009750A"/>
    <w:rsid w:val="000A10DA"/>
    <w:rsid w:val="000A4693"/>
    <w:rsid w:val="000E418D"/>
    <w:rsid w:val="000F36F5"/>
    <w:rsid w:val="00101366"/>
    <w:rsid w:val="00105F85"/>
    <w:rsid w:val="00113EE0"/>
    <w:rsid w:val="00120D7E"/>
    <w:rsid w:val="00126277"/>
    <w:rsid w:val="00195594"/>
    <w:rsid w:val="001B6E22"/>
    <w:rsid w:val="001D4A46"/>
    <w:rsid w:val="001F764C"/>
    <w:rsid w:val="00241E5A"/>
    <w:rsid w:val="0024201E"/>
    <w:rsid w:val="0025572A"/>
    <w:rsid w:val="002755AD"/>
    <w:rsid w:val="002A1DD0"/>
    <w:rsid w:val="002D1A70"/>
    <w:rsid w:val="002E0B41"/>
    <w:rsid w:val="00310283"/>
    <w:rsid w:val="00347500"/>
    <w:rsid w:val="003641A3"/>
    <w:rsid w:val="003733BD"/>
    <w:rsid w:val="00373864"/>
    <w:rsid w:val="003B569F"/>
    <w:rsid w:val="003C1B81"/>
    <w:rsid w:val="003C1E66"/>
    <w:rsid w:val="003C4226"/>
    <w:rsid w:val="003D2033"/>
    <w:rsid w:val="003D3D57"/>
    <w:rsid w:val="003E5B09"/>
    <w:rsid w:val="00411E2F"/>
    <w:rsid w:val="004149DC"/>
    <w:rsid w:val="004241A8"/>
    <w:rsid w:val="004276C6"/>
    <w:rsid w:val="00433104"/>
    <w:rsid w:val="00450139"/>
    <w:rsid w:val="00482C48"/>
    <w:rsid w:val="004C38FB"/>
    <w:rsid w:val="004C4207"/>
    <w:rsid w:val="004F21AD"/>
    <w:rsid w:val="0050518E"/>
    <w:rsid w:val="00526DFB"/>
    <w:rsid w:val="0054129F"/>
    <w:rsid w:val="00554B39"/>
    <w:rsid w:val="0056088A"/>
    <w:rsid w:val="005A4657"/>
    <w:rsid w:val="005C2FED"/>
    <w:rsid w:val="00601024"/>
    <w:rsid w:val="006110D9"/>
    <w:rsid w:val="00627DE7"/>
    <w:rsid w:val="00637DE2"/>
    <w:rsid w:val="006773BF"/>
    <w:rsid w:val="00697AC9"/>
    <w:rsid w:val="006E0973"/>
    <w:rsid w:val="00733161"/>
    <w:rsid w:val="007375F5"/>
    <w:rsid w:val="00744F7F"/>
    <w:rsid w:val="00785046"/>
    <w:rsid w:val="007B79AE"/>
    <w:rsid w:val="007C4076"/>
    <w:rsid w:val="007C4556"/>
    <w:rsid w:val="008124B5"/>
    <w:rsid w:val="00835BE8"/>
    <w:rsid w:val="0084039D"/>
    <w:rsid w:val="008754B7"/>
    <w:rsid w:val="008B327C"/>
    <w:rsid w:val="008D18C8"/>
    <w:rsid w:val="00902033"/>
    <w:rsid w:val="009427C3"/>
    <w:rsid w:val="009575D1"/>
    <w:rsid w:val="0096047A"/>
    <w:rsid w:val="00972160"/>
    <w:rsid w:val="0098238C"/>
    <w:rsid w:val="00A361FC"/>
    <w:rsid w:val="00A45AC1"/>
    <w:rsid w:val="00A72684"/>
    <w:rsid w:val="00A84146"/>
    <w:rsid w:val="00AA207A"/>
    <w:rsid w:val="00AA590E"/>
    <w:rsid w:val="00AD29A4"/>
    <w:rsid w:val="00AF7F24"/>
    <w:rsid w:val="00B15616"/>
    <w:rsid w:val="00B22922"/>
    <w:rsid w:val="00B23469"/>
    <w:rsid w:val="00B40EC4"/>
    <w:rsid w:val="00B91407"/>
    <w:rsid w:val="00BB79D2"/>
    <w:rsid w:val="00BD306E"/>
    <w:rsid w:val="00BF63ED"/>
    <w:rsid w:val="00BF7C1F"/>
    <w:rsid w:val="00C0619A"/>
    <w:rsid w:val="00C153F5"/>
    <w:rsid w:val="00C21567"/>
    <w:rsid w:val="00C36837"/>
    <w:rsid w:val="00C81738"/>
    <w:rsid w:val="00C82A22"/>
    <w:rsid w:val="00C85771"/>
    <w:rsid w:val="00C935DD"/>
    <w:rsid w:val="00C939F6"/>
    <w:rsid w:val="00CB3C07"/>
    <w:rsid w:val="00CC308E"/>
    <w:rsid w:val="00CC6DB6"/>
    <w:rsid w:val="00CD4564"/>
    <w:rsid w:val="00CF63BF"/>
    <w:rsid w:val="00D05520"/>
    <w:rsid w:val="00D072FC"/>
    <w:rsid w:val="00D50D1A"/>
    <w:rsid w:val="00D612DF"/>
    <w:rsid w:val="00D70BFD"/>
    <w:rsid w:val="00D8627C"/>
    <w:rsid w:val="00E114EB"/>
    <w:rsid w:val="00E21B28"/>
    <w:rsid w:val="00E4603D"/>
    <w:rsid w:val="00E7209C"/>
    <w:rsid w:val="00E924C9"/>
    <w:rsid w:val="00EA0CE0"/>
    <w:rsid w:val="00EA1ADD"/>
    <w:rsid w:val="00EA6B06"/>
    <w:rsid w:val="00EC7493"/>
    <w:rsid w:val="00ED5D35"/>
    <w:rsid w:val="00EF1A57"/>
    <w:rsid w:val="00F134AE"/>
    <w:rsid w:val="00F154AE"/>
    <w:rsid w:val="00F53DCC"/>
    <w:rsid w:val="00FE53ED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D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DE2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637DE2"/>
    <w:rPr>
      <w:color w:val="808080"/>
    </w:rPr>
  </w:style>
  <w:style w:type="paragraph" w:styleId="a7">
    <w:name w:val="List Paragraph"/>
    <w:basedOn w:val="a"/>
    <w:uiPriority w:val="34"/>
    <w:qFormat/>
    <w:rsid w:val="00AF7F24"/>
    <w:pPr>
      <w:ind w:left="720"/>
      <w:contextualSpacing/>
    </w:pPr>
  </w:style>
  <w:style w:type="paragraph" w:customStyle="1" w:styleId="Default">
    <w:name w:val="Default"/>
    <w:rsid w:val="003E5B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D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DE2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637DE2"/>
    <w:rPr>
      <w:color w:val="808080"/>
    </w:rPr>
  </w:style>
  <w:style w:type="paragraph" w:styleId="a7">
    <w:name w:val="List Paragraph"/>
    <w:basedOn w:val="a"/>
    <w:uiPriority w:val="34"/>
    <w:qFormat/>
    <w:rsid w:val="00AF7F24"/>
    <w:pPr>
      <w:ind w:left="720"/>
      <w:contextualSpacing/>
    </w:pPr>
  </w:style>
  <w:style w:type="paragraph" w:customStyle="1" w:styleId="Default">
    <w:name w:val="Default"/>
    <w:rsid w:val="003E5B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91AEF-1820-455A-A09B-6696831A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1</cp:lastModifiedBy>
  <cp:revision>2</cp:revision>
  <cp:lastPrinted>2015-05-06T01:47:00Z</cp:lastPrinted>
  <dcterms:created xsi:type="dcterms:W3CDTF">2020-05-14T13:40:00Z</dcterms:created>
  <dcterms:modified xsi:type="dcterms:W3CDTF">2020-05-14T13:40:00Z</dcterms:modified>
</cp:coreProperties>
</file>